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F" w:rsidRPr="00980436" w:rsidRDefault="00980436" w:rsidP="00980436">
      <w:pPr>
        <w:rPr>
          <w:rFonts w:ascii="나눔고딕" w:eastAsia="나눔고딕" w:hAnsi="나눔고딕" w:cs="Arial"/>
          <w:sz w:val="28"/>
          <w:szCs w:val="30"/>
        </w:rPr>
      </w:pPr>
      <w:r>
        <w:rPr>
          <w:rFonts w:ascii="맑은 고딕" w:eastAsia="맑은 고딕" w:hAnsi="맑은 고딕" w:hint="eastAsia"/>
          <w:b/>
          <w:sz w:val="32"/>
          <w:szCs w:val="20"/>
        </w:rPr>
        <w:t>□</w:t>
      </w:r>
      <w:r>
        <w:rPr>
          <w:rFonts w:ascii="나눔고딕" w:eastAsia="나눔고딕" w:hAnsi="나눔고딕" w:hint="eastAsia"/>
          <w:b/>
          <w:sz w:val="32"/>
          <w:szCs w:val="20"/>
        </w:rPr>
        <w:t xml:space="preserve"> </w:t>
      </w:r>
      <w:r w:rsidR="0068709F" w:rsidRPr="00980436">
        <w:rPr>
          <w:rFonts w:ascii="나눔고딕" w:eastAsia="나눔고딕" w:hAnsi="나눔고딕" w:hint="eastAsia"/>
          <w:b/>
          <w:sz w:val="32"/>
          <w:szCs w:val="20"/>
        </w:rPr>
        <w:t>대회공인허가신청서</w:t>
      </w:r>
      <w:r>
        <w:rPr>
          <w:rFonts w:ascii="나눔고딕" w:eastAsia="나눔고딕" w:hAnsi="나눔고딕" w:hint="eastAsia"/>
          <w:b/>
          <w:sz w:val="32"/>
          <w:szCs w:val="20"/>
        </w:rPr>
        <w:t>(</w:t>
      </w:r>
      <w:r w:rsidR="0068709F" w:rsidRPr="00980436">
        <w:rPr>
          <w:rFonts w:ascii="나눔고딕" w:eastAsia="나눔고딕" w:hAnsi="나눔고딕" w:cs="Arial" w:hint="eastAsia"/>
          <w:sz w:val="28"/>
          <w:szCs w:val="30"/>
        </w:rPr>
        <w:t>ORGANIZING PERMIT APPLICATION FORM</w:t>
      </w:r>
      <w:r>
        <w:rPr>
          <w:rFonts w:ascii="나눔고딕" w:eastAsia="나눔고딕" w:hAnsi="나눔고딕" w:cs="Arial" w:hint="eastAsia"/>
          <w:sz w:val="28"/>
          <w:szCs w:val="30"/>
        </w:rPr>
        <w:t>)</w:t>
      </w:r>
    </w:p>
    <w:p w:rsidR="0068709F" w:rsidRPr="00452379" w:rsidRDefault="0068709F">
      <w:pPr>
        <w:rPr>
          <w:rFonts w:ascii="나눔고딕" w:eastAsia="나눔고딕" w:hAnsi="나눔고딕"/>
          <w:sz w:val="16"/>
          <w:szCs w:val="24"/>
        </w:rPr>
      </w:pPr>
      <w:bookmarkStart w:id="0" w:name="_GoBack"/>
      <w:bookmarkEnd w:id="0"/>
    </w:p>
    <w:p w:rsidR="00392DCB" w:rsidRPr="00392DCB" w:rsidRDefault="00392DCB" w:rsidP="00392DCB">
      <w:pPr>
        <w:rPr>
          <w:rFonts w:ascii="나눔고딕" w:eastAsia="나눔고딕" w:hAnsi="나눔고딕"/>
          <w:b/>
        </w:rPr>
      </w:pPr>
      <w:r w:rsidRPr="00392DCB">
        <w:rPr>
          <w:rFonts w:ascii="나눔고딕" w:eastAsia="나눔고딕" w:hAnsi="나눔고딕" w:hint="eastAsia"/>
          <w:b/>
        </w:rPr>
        <w:t>1. 주최자 정보(Organizer Information)</w:t>
      </w:r>
    </w:p>
    <w:tbl>
      <w:tblPr>
        <w:tblStyle w:val="a6"/>
        <w:tblW w:w="1056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43"/>
        <w:gridCol w:w="3728"/>
        <w:gridCol w:w="2451"/>
        <w:gridCol w:w="2444"/>
      </w:tblGrid>
      <w:tr w:rsidR="00392DCB" w:rsidRPr="00CB49D3" w:rsidTr="00452379">
        <w:tc>
          <w:tcPr>
            <w:tcW w:w="1943" w:type="dxa"/>
            <w:shd w:val="clear" w:color="auto" w:fill="D9D9D9" w:themeFill="background1" w:themeFillShade="D9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주최자명</w:t>
            </w:r>
          </w:p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728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담당자 </w:t>
            </w:r>
          </w:p>
          <w:p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2444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92DCB" w:rsidRPr="00CB49D3" w:rsidTr="00452379">
        <w:trPr>
          <w:trHeight w:val="555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392DCB" w:rsidRPr="00CB49D3" w:rsidRDefault="00392DCB" w:rsidP="00391B0A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3728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Email</w:t>
            </w:r>
          </w:p>
        </w:tc>
        <w:tc>
          <w:tcPr>
            <w:tcW w:w="2444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392DCB" w:rsidRPr="00980436" w:rsidRDefault="00392DCB" w:rsidP="00392DCB">
      <w:pPr>
        <w:rPr>
          <w:rFonts w:ascii="나눔고딕" w:eastAsia="나눔고딕" w:hAnsi="나눔고딕"/>
          <w:b/>
          <w:sz w:val="10"/>
        </w:rPr>
      </w:pPr>
    </w:p>
    <w:p w:rsidR="0068709F" w:rsidRPr="00452379" w:rsidRDefault="00392DCB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2</w:t>
      </w:r>
      <w:r w:rsidR="0068709F" w:rsidRPr="00452379">
        <w:rPr>
          <w:rFonts w:ascii="나눔고딕" w:eastAsia="나눔고딕" w:hAnsi="나눔고딕" w:hint="eastAsia"/>
          <w:b/>
        </w:rPr>
        <w:t>. 대회</w:t>
      </w:r>
      <w:r w:rsidR="00F948B2" w:rsidRPr="00452379">
        <w:rPr>
          <w:rFonts w:ascii="나눔고딕" w:eastAsia="나눔고딕" w:hAnsi="나눔고딕" w:hint="eastAsia"/>
          <w:b/>
        </w:rPr>
        <w:t xml:space="preserve"> </w:t>
      </w:r>
      <w:r w:rsidR="0068709F" w:rsidRPr="00452379">
        <w:rPr>
          <w:rFonts w:ascii="나눔고딕" w:eastAsia="나눔고딕" w:hAnsi="나눔고딕" w:hint="eastAsia"/>
          <w:b/>
        </w:rPr>
        <w:t>정보(Event Information)</w:t>
      </w:r>
    </w:p>
    <w:tbl>
      <w:tblPr>
        <w:tblStyle w:val="a6"/>
        <w:tblW w:w="10582" w:type="dxa"/>
        <w:tblInd w:w="-743" w:type="dxa"/>
        <w:tblLook w:val="04A0"/>
      </w:tblPr>
      <w:tblGrid>
        <w:gridCol w:w="1887"/>
        <w:gridCol w:w="489"/>
        <w:gridCol w:w="1058"/>
        <w:gridCol w:w="964"/>
        <w:gridCol w:w="706"/>
        <w:gridCol w:w="95"/>
        <w:gridCol w:w="280"/>
        <w:gridCol w:w="1291"/>
        <w:gridCol w:w="1027"/>
        <w:gridCol w:w="264"/>
        <w:gridCol w:w="642"/>
        <w:gridCol w:w="796"/>
        <w:gridCol w:w="1083"/>
      </w:tblGrid>
      <w:tr w:rsidR="005C5D01" w:rsidRPr="00CB49D3" w:rsidTr="00452379"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대회명칭</w:t>
            </w:r>
          </w:p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9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4C9" w:rsidRPr="00CB49D3" w:rsidRDefault="000844C9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F620E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대회일정</w:t>
            </w:r>
          </w:p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Date/s of Event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vAlign w:val="center"/>
          </w:tcPr>
          <w:p w:rsidR="000844C9" w:rsidRPr="00CB49D3" w:rsidRDefault="000844C9" w:rsidP="00DD06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5D01" w:rsidRPr="00CB49D3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대회장소</w:t>
            </w:r>
          </w:p>
          <w:p w:rsidR="005C5D01" w:rsidRPr="00CB49D3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3312" w:type="dxa"/>
            <w:gridSpan w:val="5"/>
            <w:vAlign w:val="center"/>
          </w:tcPr>
          <w:p w:rsidR="005C5D01" w:rsidRPr="00CB49D3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504" w:type="dxa"/>
            <w:gridSpan w:val="5"/>
            <w:shd w:val="clear" w:color="auto" w:fill="D9D9D9" w:themeFill="background1" w:themeFillShade="D9"/>
          </w:tcPr>
          <w:p w:rsidR="00392DCB" w:rsidRPr="00CB49D3" w:rsidRDefault="00392DCB" w:rsidP="00392DCB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총 길이(km)</w:t>
            </w:r>
          </w:p>
          <w:p w:rsidR="005C5D01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Distance of Circuit</w:t>
            </w:r>
          </w:p>
        </w:tc>
        <w:tc>
          <w:tcPr>
            <w:tcW w:w="1879" w:type="dxa"/>
            <w:gridSpan w:val="2"/>
            <w:tcBorders>
              <w:right w:val="single" w:sz="12" w:space="0" w:color="auto"/>
            </w:tcBorders>
            <w:vAlign w:val="center"/>
          </w:tcPr>
          <w:p w:rsidR="005C5D01" w:rsidRPr="00CB49D3" w:rsidRDefault="005C5D01" w:rsidP="00740E6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92AA8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대회종류</w:t>
            </w:r>
          </w:p>
          <w:p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587033747"/>
              </w:sdtPr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  <w:proofErr w:type="spellStart"/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>서킷레이싱</w:t>
            </w:r>
            <w:proofErr w:type="spellEnd"/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Circuit Racing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262762832"/>
              </w:sdtPr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카트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Kart</w:t>
            </w:r>
          </w:p>
        </w:tc>
        <w:tc>
          <w:tcPr>
            <w:tcW w:w="1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215122648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랠리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Rally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281235470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 w:rsidR="00592AA8" w:rsidRPr="00CB49D3">
              <w:rPr>
                <w:rFonts w:ascii="나눔고딕" w:eastAsia="나눔고딕" w:hAnsi="나눔고딕" w:hint="eastAsia"/>
              </w:rPr>
              <w:t>짐카나</w:t>
            </w:r>
            <w:proofErr w:type="spellEnd"/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07637739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드래그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</w:t>
            </w:r>
            <w:r w:rsidR="00592AA8" w:rsidRPr="00CB49D3">
              <w:rPr>
                <w:rFonts w:ascii="나눔고딕" w:eastAsia="나눔고딕" w:hAnsi="나눔고딕" w:hint="eastAsia"/>
              </w:rPr>
              <w:t>Drag</w:t>
            </w:r>
          </w:p>
        </w:tc>
        <w:tc>
          <w:tcPr>
            <w:tcW w:w="14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634938733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 w:rsidR="00592AA8" w:rsidRPr="00CB49D3">
              <w:rPr>
                <w:rFonts w:ascii="나눔고딕" w:eastAsia="나눔고딕" w:hAnsi="나눔고딕" w:hint="eastAsia"/>
              </w:rPr>
              <w:t>드리프트</w:t>
            </w:r>
            <w:proofErr w:type="spellEnd"/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Drift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2AA8" w:rsidRPr="00CB49D3" w:rsidRDefault="00F77F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152901305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기타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592AA8" w:rsidRPr="00CB49D3">
              <w:rPr>
                <w:rFonts w:ascii="나눔고딕" w:eastAsia="나눔고딕" w:hAnsi="나눔고딕" w:hint="eastAsia"/>
              </w:rPr>
              <w:t>Other</w:t>
            </w:r>
            <w:r w:rsidR="00392DCB">
              <w:rPr>
                <w:rFonts w:ascii="나눔고딕" w:eastAsia="나눔고딕" w:hAnsi="나눔고딕" w:hint="eastAsia"/>
              </w:rPr>
              <w:t>s</w:t>
            </w:r>
          </w:p>
        </w:tc>
      </w:tr>
      <w:tr w:rsidR="00392DCB" w:rsidRPr="00CB49D3" w:rsidTr="00452379">
        <w:trPr>
          <w:trHeight w:val="80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클래스</w:t>
            </w:r>
          </w:p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No</w:t>
            </w:r>
          </w:p>
        </w:tc>
        <w:tc>
          <w:tcPr>
            <w:tcW w:w="2728" w:type="dxa"/>
            <w:gridSpan w:val="3"/>
            <w:shd w:val="clear" w:color="auto" w:fill="D9D9D9" w:themeFill="background1" w:themeFillShade="D9"/>
            <w:vAlign w:val="center"/>
          </w:tcPr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클래스명</w:t>
            </w:r>
          </w:p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Name of Class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라이선스 제한</w:t>
            </w:r>
          </w:p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Min Req License</w:t>
            </w: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스타트</w:t>
            </w:r>
            <w:proofErr w:type="spellEnd"/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방식</w:t>
            </w:r>
          </w:p>
          <w:p w:rsidR="00392DCB" w:rsidRPr="001F33E0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F33E0">
              <w:rPr>
                <w:rFonts w:ascii="나눔고딕" w:eastAsia="나눔고딕" w:hAnsi="나눔고딕" w:hint="eastAsia"/>
                <w:sz w:val="18"/>
                <w:szCs w:val="18"/>
              </w:rPr>
              <w:t>Start Type</w:t>
            </w:r>
          </w:p>
        </w:tc>
      </w:tr>
      <w:tr w:rsidR="00392DCB" w:rsidRPr="00CB49D3" w:rsidTr="00452379">
        <w:trPr>
          <w:trHeight w:val="419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92DCB" w:rsidRPr="00CB49D3" w:rsidTr="00452379">
        <w:trPr>
          <w:trHeight w:val="425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92DCB" w:rsidRPr="00CB49D3" w:rsidTr="00452379">
        <w:trPr>
          <w:trHeight w:val="40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92DCB" w:rsidRPr="00CB49D3" w:rsidTr="00452379">
        <w:trPr>
          <w:trHeight w:val="42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92DCB" w:rsidRPr="00CB49D3" w:rsidTr="00452379">
        <w:trPr>
          <w:trHeight w:val="40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92DCB" w:rsidRPr="00CB49D3" w:rsidTr="00452379">
        <w:trPr>
          <w:trHeight w:val="42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CB49D3" w:rsidRDefault="00392DC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9" w:type="dxa"/>
            <w:vAlign w:val="center"/>
          </w:tcPr>
          <w:p w:rsidR="00392DCB" w:rsidRPr="00CB49D3" w:rsidRDefault="00392DCB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CB49D3" w:rsidRDefault="00392DCB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CB49D3" w:rsidRDefault="00392DCB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CB49D3" w:rsidRDefault="00392DCB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43592" w:rsidRPr="00CB49D3" w:rsidTr="00452379">
        <w:trPr>
          <w:trHeight w:val="697"/>
        </w:trPr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참가 접수기한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Entries Open/Close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</w:tcPr>
          <w:p w:rsidR="00343592" w:rsidRPr="00CB49D3" w:rsidRDefault="00343592" w:rsidP="001A3DC4">
            <w:pPr>
              <w:tabs>
                <w:tab w:val="left" w:pos="1860"/>
              </w:tabs>
              <w:rPr>
                <w:rFonts w:ascii="나눔고딕" w:eastAsia="나눔고딕" w:hAnsi="나눔고딕"/>
              </w:rPr>
            </w:pPr>
          </w:p>
        </w:tc>
      </w:tr>
      <w:tr w:rsidR="00343592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운영규정 변경사항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Amendment of Sporting Reg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343592" w:rsidRPr="00CB49D3" w:rsidRDefault="00343592">
            <w:pPr>
              <w:rPr>
                <w:rFonts w:ascii="나눔고딕" w:eastAsia="나눔고딕" w:hAnsi="나눔고딕"/>
              </w:rPr>
            </w:pPr>
          </w:p>
        </w:tc>
      </w:tr>
      <w:tr w:rsidR="00343592" w:rsidRPr="00CB49D3" w:rsidTr="00452379"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3592" w:rsidRPr="00CB49D3" w:rsidRDefault="00343592" w:rsidP="00B76AC5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기술규정 변경사항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Amendment of Technical Reg</w:t>
            </w:r>
          </w:p>
        </w:tc>
        <w:tc>
          <w:tcPr>
            <w:tcW w:w="869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76B" w:rsidRPr="00CB49D3" w:rsidRDefault="007E176B">
            <w:pPr>
              <w:rPr>
                <w:rFonts w:ascii="나눔고딕" w:eastAsia="나눔고딕" w:hAnsi="나눔고딕"/>
              </w:rPr>
            </w:pPr>
          </w:p>
        </w:tc>
      </w:tr>
    </w:tbl>
    <w:p w:rsidR="00980436" w:rsidRPr="00452379" w:rsidRDefault="00980436">
      <w:pPr>
        <w:rPr>
          <w:rFonts w:ascii="나눔고딕" w:eastAsia="나눔고딕" w:hAnsi="나눔고딕"/>
          <w:b/>
          <w:sz w:val="10"/>
        </w:rPr>
      </w:pPr>
    </w:p>
    <w:p w:rsidR="005C0134" w:rsidRPr="00CB49D3" w:rsidRDefault="005C0134">
      <w:pPr>
        <w:rPr>
          <w:rFonts w:ascii="나눔고딕" w:eastAsia="나눔고딕" w:hAnsi="나눔고딕"/>
          <w:b/>
        </w:rPr>
      </w:pPr>
      <w:r w:rsidRPr="00CB49D3">
        <w:rPr>
          <w:rFonts w:ascii="나눔고딕" w:eastAsia="나눔고딕" w:hAnsi="나눔고딕" w:hint="eastAsia"/>
          <w:b/>
        </w:rPr>
        <w:t>3. 경기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책임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오피셜(Senior Race Officials)</w:t>
      </w:r>
    </w:p>
    <w:tbl>
      <w:tblPr>
        <w:tblStyle w:val="a6"/>
        <w:tblW w:w="106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01"/>
        <w:gridCol w:w="2461"/>
        <w:gridCol w:w="2835"/>
        <w:gridCol w:w="2835"/>
      </w:tblGrid>
      <w:tr w:rsidR="00980436" w:rsidRPr="00CB49D3" w:rsidTr="00452379">
        <w:trPr>
          <w:trHeight w:val="555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980436" w:rsidRPr="00CB49D3" w:rsidRDefault="00980436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980436" w:rsidRPr="00CB49D3" w:rsidRDefault="00980436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0436" w:rsidRPr="00CB49D3" w:rsidRDefault="00980436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0436" w:rsidRPr="00CB49D3" w:rsidRDefault="00980436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심사위원장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FD171A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심사위원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심사위원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lastRenderedPageBreak/>
              <w:t xml:space="preserve">레이스 </w:t>
            </w:r>
            <w:proofErr w:type="spellStart"/>
            <w:r>
              <w:rPr>
                <w:rFonts w:ascii="나눔고딕" w:eastAsia="나눔고딕" w:hAnsi="나눔고딕" w:hint="eastAsia"/>
              </w:rPr>
              <w:t>디렉터</w:t>
            </w:r>
            <w:proofErr w:type="spellEnd"/>
          </w:p>
          <w:p w:rsidR="00980436" w:rsidRPr="00CB49D3" w:rsidRDefault="00980436" w:rsidP="0098043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Race Director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경기위원장</w:t>
            </w:r>
          </w:p>
          <w:p w:rsidR="00980436" w:rsidRPr="00CB49D3" w:rsidRDefault="00980436" w:rsidP="00592AA8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Clerk of the Course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사무국장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Secretary of the Meeting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기록위원장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기술위원장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Scrutineer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피트위원장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Pit Marshal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패</w:t>
            </w:r>
            <w:r w:rsidRPr="00CB49D3">
              <w:rPr>
                <w:rFonts w:ascii="나눔고딕" w:eastAsia="나눔고딕" w:hAnsi="나눔고딕" w:hint="eastAsia"/>
              </w:rPr>
              <w:t>독위원장</w:t>
            </w:r>
            <w:proofErr w:type="spellEnd"/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코스위원장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Track Marshal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7E2D97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안전위원장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의료담당</w:t>
            </w:r>
          </w:p>
          <w:p w:rsidR="00980436" w:rsidRPr="00CB49D3" w:rsidRDefault="00980436" w:rsidP="004F620E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2461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835" w:type="dxa"/>
            <w:vAlign w:val="center"/>
          </w:tcPr>
          <w:p w:rsidR="00980436" w:rsidRPr="00CB49D3" w:rsidRDefault="00980436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0942E8" w:rsidRPr="00CB49D3" w:rsidRDefault="000942E8">
      <w:pPr>
        <w:rPr>
          <w:rFonts w:ascii="나눔고딕" w:eastAsia="나눔고딕" w:hAnsi="나눔고딕"/>
          <w:b/>
        </w:rPr>
      </w:pPr>
    </w:p>
    <w:p w:rsidR="002D0F2B" w:rsidRPr="00CB49D3" w:rsidRDefault="00980436" w:rsidP="002D0F2B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4</w:t>
      </w:r>
      <w:r w:rsidR="002D0F2B" w:rsidRPr="00CB49D3">
        <w:rPr>
          <w:rFonts w:ascii="나눔고딕" w:eastAsia="나눔고딕" w:hAnsi="나눔고딕" w:hint="eastAsia"/>
          <w:b/>
        </w:rPr>
        <w:t>. 응급 대책</w:t>
      </w:r>
      <w:r w:rsidR="009C50AD" w:rsidRPr="00CB49D3">
        <w:rPr>
          <w:rFonts w:ascii="나눔고딕" w:eastAsia="나눔고딕" w:hAnsi="나눔고딕" w:hint="eastAsia"/>
          <w:b/>
        </w:rPr>
        <w:t xml:space="preserve"> 정보</w:t>
      </w:r>
      <w:r w:rsidR="002D0F2B" w:rsidRPr="00CB49D3">
        <w:rPr>
          <w:rFonts w:ascii="나눔고딕" w:eastAsia="나눔고딕" w:hAnsi="나눔고딕" w:hint="eastAsia"/>
          <w:b/>
        </w:rPr>
        <w:t>(Risk Management Plan</w:t>
      </w:r>
      <w:r w:rsidR="009C50AD" w:rsidRPr="00CB49D3">
        <w:rPr>
          <w:rFonts w:ascii="나눔고딕" w:eastAsia="나눔고딕" w:hAnsi="나눔고딕" w:hint="eastAsia"/>
          <w:b/>
        </w:rPr>
        <w:t xml:space="preserve"> Information</w:t>
      </w:r>
      <w:r w:rsidR="002D0F2B" w:rsidRPr="00CB49D3">
        <w:rPr>
          <w:rFonts w:ascii="나눔고딕" w:eastAsia="나눔고딕" w:hAnsi="나눔고딕" w:hint="eastAsia"/>
          <w:b/>
        </w:rPr>
        <w:t>)</w:t>
      </w:r>
      <w:r w:rsidR="009C50AD" w:rsidRPr="00CB49D3">
        <w:rPr>
          <w:rFonts w:ascii="나눔고딕" w:eastAsia="나눔고딕" w:hAnsi="나눔고딕" w:hint="eastAsia"/>
          <w:b/>
        </w:rPr>
        <w:t xml:space="preserve"> </w:t>
      </w:r>
    </w:p>
    <w:tbl>
      <w:tblPr>
        <w:tblStyle w:val="a6"/>
        <w:tblW w:w="1055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87"/>
        <w:gridCol w:w="1845"/>
        <w:gridCol w:w="1845"/>
        <w:gridCol w:w="292"/>
        <w:gridCol w:w="1653"/>
        <w:gridCol w:w="2330"/>
      </w:tblGrid>
      <w:tr w:rsidR="002D0F2B" w:rsidRPr="00CB49D3" w:rsidTr="00452379">
        <w:trPr>
          <w:trHeight w:val="515"/>
        </w:trPr>
        <w:tc>
          <w:tcPr>
            <w:tcW w:w="2587" w:type="dxa"/>
            <w:shd w:val="clear" w:color="auto" w:fill="D9D9D9" w:themeFill="background1" w:themeFillShade="D9"/>
          </w:tcPr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보험회사명</w:t>
            </w:r>
          </w:p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Insurance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보험내용</w:t>
            </w:r>
          </w:p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Coverage of Insurance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보상 범위: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오피셜 </w:t>
            </w:r>
            <w:r w:rsidR="00CB49D3">
              <w:rPr>
                <w:rFonts w:ascii="나눔고딕" w:eastAsia="나눔고딕" w:hAnsi="나눔고딕" w:hint="eastAsia"/>
              </w:rPr>
              <w:t>배치</w:t>
            </w:r>
          </w:p>
          <w:p w:rsidR="002D0F2B" w:rsidRPr="00CB49D3" w:rsidRDefault="00A60AE9" w:rsidP="00A60AE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Official Arrangement 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CB49D3" w:rsidRDefault="00F77F00" w:rsidP="00252D66">
            <w:pPr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655270614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코스</w:t>
            </w:r>
            <w:r w:rsidR="00CB49D3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Course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CB49D3">
              <w:rPr>
                <w:rFonts w:ascii="나눔고딕" w:eastAsia="나눔고딕" w:hAnsi="나눔고딕" w:hint="eastAsia"/>
              </w:rPr>
              <w:t xml:space="preserve">  </w:t>
            </w:r>
            <w:r w:rsidR="001F33E0">
              <w:rPr>
                <w:rFonts w:ascii="나눔고딕" w:eastAsia="나눔고딕" w:hAnsi="나눔고딕"/>
              </w:rPr>
              <w:t xml:space="preserve"> 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1611934906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피트</w:t>
            </w:r>
            <w:r w:rsidR="00CB49D3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Pit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 xml:space="preserve"> 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1867171683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안전차량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Safety cars</w:t>
            </w:r>
            <w:r w:rsidR="001F33E0">
              <w:rPr>
                <w:rFonts w:ascii="나눔고딕" w:eastAsia="나눔고딕" w:hAnsi="나눔고딕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병원 정보</w:t>
            </w:r>
          </w:p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Hospital Information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후송병원</w:t>
            </w:r>
          </w:p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Name of Hospital</w:t>
            </w:r>
          </w:p>
        </w:tc>
        <w:tc>
          <w:tcPr>
            <w:tcW w:w="1845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CB49D3" w:rsidRDefault="002D0F2B" w:rsidP="001F33E0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대회장소에서 거리</w:t>
            </w:r>
          </w:p>
          <w:p w:rsidR="002D0F2B" w:rsidRPr="00CB49D3" w:rsidRDefault="002D0F2B" w:rsidP="001F33E0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Distance</w:t>
            </w:r>
          </w:p>
        </w:tc>
        <w:tc>
          <w:tcPr>
            <w:tcW w:w="2330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:rsidTr="00452379">
        <w:trPr>
          <w:trHeight w:val="547"/>
        </w:trPr>
        <w:tc>
          <w:tcPr>
            <w:tcW w:w="2587" w:type="dxa"/>
            <w:vMerge/>
            <w:shd w:val="clear" w:color="auto" w:fill="D9D9D9" w:themeFill="background1" w:themeFillShade="D9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주소 </w:t>
            </w:r>
            <w:r w:rsidRPr="00CB49D3">
              <w:rPr>
                <w:rFonts w:ascii="나눔고딕" w:eastAsia="나눔고딕" w:hAnsi="나눔고딕" w:hint="eastAsia"/>
                <w:sz w:val="18"/>
              </w:rPr>
              <w:t>Address</w:t>
            </w:r>
          </w:p>
        </w:tc>
        <w:tc>
          <w:tcPr>
            <w:tcW w:w="6120" w:type="dxa"/>
            <w:gridSpan w:val="4"/>
            <w:vAlign w:val="center"/>
          </w:tcPr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2D0F2B" w:rsidRPr="00CB49D3" w:rsidTr="00452379">
        <w:tc>
          <w:tcPr>
            <w:tcW w:w="2587" w:type="dxa"/>
            <w:vMerge/>
            <w:shd w:val="clear" w:color="auto" w:fill="D9D9D9" w:themeFill="background1" w:themeFillShade="D9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담당자 이름</w:t>
            </w:r>
          </w:p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Contact Person</w:t>
            </w:r>
          </w:p>
        </w:tc>
        <w:tc>
          <w:tcPr>
            <w:tcW w:w="1845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연락처</w:t>
            </w:r>
          </w:p>
          <w:p w:rsidR="002D0F2B" w:rsidRPr="00CB49D3" w:rsidRDefault="002D0F2B" w:rsidP="005B027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Mobile</w:t>
            </w:r>
          </w:p>
        </w:tc>
        <w:tc>
          <w:tcPr>
            <w:tcW w:w="2330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</w:tr>
      <w:tr w:rsidR="0022182A" w:rsidRPr="00CB49D3" w:rsidTr="00452379">
        <w:trPr>
          <w:trHeight w:val="1125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22182A" w:rsidRPr="00CB49D3" w:rsidRDefault="0022182A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의사</w:t>
            </w:r>
          </w:p>
          <w:p w:rsidR="0022182A" w:rsidRPr="00CB49D3" w:rsidRDefault="0022182A" w:rsidP="005B027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Doctor</w:t>
            </w:r>
          </w:p>
        </w:tc>
        <w:tc>
          <w:tcPr>
            <w:tcW w:w="3982" w:type="dxa"/>
            <w:gridSpan w:val="3"/>
            <w:vAlign w:val="center"/>
          </w:tcPr>
          <w:p w:rsidR="00E223F5" w:rsidRPr="00CB49D3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CB49D3">
              <w:rPr>
                <w:rFonts w:ascii="나눔고딕" w:eastAsia="나눔고딕" w:hAnsi="나눔고딕" w:hint="eastAsia"/>
                <w:sz w:val="18"/>
                <w:szCs w:val="18"/>
              </w:rPr>
              <w:t>이름(Name):</w:t>
            </w:r>
          </w:p>
          <w:p w:rsidR="00CB49D3" w:rsidRPr="00CB49D3" w:rsidRDefault="00CB49D3" w:rsidP="00980436">
            <w:pPr>
              <w:spacing w:line="276" w:lineRule="auto"/>
              <w:rPr>
                <w:rFonts w:ascii="나눔고딕" w:eastAsia="나눔고딕" w:hAnsi="나눔고딕"/>
                <w:sz w:val="16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CB49D3">
              <w:rPr>
                <w:rFonts w:ascii="나눔고딕" w:eastAsia="나눔고딕" w:hAnsi="나눔고딕" w:hint="eastAsia"/>
                <w:sz w:val="16"/>
                <w:szCs w:val="18"/>
              </w:rPr>
              <w:t xml:space="preserve"> </w:t>
            </w:r>
          </w:p>
          <w:p w:rsidR="0022182A" w:rsidRPr="00CB49D3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22182A" w:rsidRPr="00CB49D3">
              <w:rPr>
                <w:rFonts w:ascii="나눔고딕" w:eastAsia="나눔고딕" w:hAnsi="나눔고딕" w:hint="eastAsia"/>
                <w:sz w:val="18"/>
                <w:szCs w:val="18"/>
              </w:rPr>
              <w:t>의사</w:t>
            </w: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면허증(License)</w:t>
            </w:r>
            <w:r w:rsidR="0022182A" w:rsidRPr="00CB49D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No:</w:t>
            </w:r>
          </w:p>
          <w:p w:rsidR="00DE4FB8" w:rsidRPr="00CB49D3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:rsidR="005B0279" w:rsidRPr="00CB49D3" w:rsidRDefault="00F77F00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1965948306"/>
              </w:sdtPr>
              <w:sdtContent>
                <w:r w:rsidR="001F33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CB49D3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1014491361"/>
              </w:sdtPr>
              <w:sdtContent>
                <w:r w:rsidR="001F33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CB49D3">
              <w:rPr>
                <w:rFonts w:ascii="나눔고딕" w:eastAsia="나눔고딕" w:hAnsi="나눔고딕" w:hint="eastAsia"/>
                <w:sz w:val="18"/>
                <w:szCs w:val="18"/>
              </w:rPr>
              <w:t>응급의학과(Emergency)</w:t>
            </w:r>
          </w:p>
        </w:tc>
        <w:tc>
          <w:tcPr>
            <w:tcW w:w="3983" w:type="dxa"/>
            <w:gridSpan w:val="2"/>
            <w:vAlign w:val="center"/>
          </w:tcPr>
          <w:p w:rsidR="00E223F5" w:rsidRPr="00CB49D3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CB49D3">
              <w:rPr>
                <w:rFonts w:ascii="나눔고딕" w:eastAsia="나눔고딕" w:hAnsi="나눔고딕" w:hint="eastAsia"/>
                <w:sz w:val="18"/>
              </w:rPr>
              <w:t>이름(Name):</w:t>
            </w:r>
          </w:p>
          <w:p w:rsidR="00CB49D3" w:rsidRDefault="00CB49D3" w:rsidP="00980436">
            <w:pPr>
              <w:spacing w:line="276" w:lineRule="auto"/>
              <w:rPr>
                <w:rFonts w:ascii="나눔고딕" w:eastAsia="나눔고딕" w:hAnsi="나눔고딕"/>
                <w:sz w:val="16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CB49D3">
              <w:rPr>
                <w:rFonts w:ascii="나눔고딕" w:eastAsia="나눔고딕" w:hAnsi="나눔고딕" w:hint="eastAsia"/>
                <w:sz w:val="16"/>
                <w:szCs w:val="18"/>
              </w:rPr>
              <w:t xml:space="preserve"> </w:t>
            </w:r>
          </w:p>
          <w:p w:rsidR="00B662F3" w:rsidRPr="00CB49D3" w:rsidRDefault="00B662F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-의사 면허증(License) No:</w:t>
            </w:r>
          </w:p>
          <w:p w:rsidR="00DE4FB8" w:rsidRPr="00CB49D3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CB49D3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:rsidR="005B0279" w:rsidRPr="00CB49D3" w:rsidRDefault="00F77F00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413482641"/>
              </w:sdtPr>
              <w:sdtContent>
                <w:r w:rsidR="001F33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CB49D3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2106924559"/>
              </w:sdtPr>
              <w:sdtContent>
                <w:r w:rsidR="001F33E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0279" w:rsidRPr="00CB49D3">
              <w:rPr>
                <w:rFonts w:ascii="나눔고딕" w:eastAsia="나눔고딕" w:hAnsi="나눔고딕" w:hint="eastAsia"/>
                <w:sz w:val="18"/>
              </w:rPr>
              <w:t xml:space="preserve"> 응급의학과(Emergency)</w:t>
            </w:r>
          </w:p>
        </w:tc>
      </w:tr>
      <w:tr w:rsidR="009C50AD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5B46A4" w:rsidRPr="00CB49D3" w:rsidRDefault="009C50AD" w:rsidP="00CB49D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의료 팀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5B46A4" w:rsidRPr="00CB49D3">
              <w:rPr>
                <w:rFonts w:ascii="나눔고딕" w:eastAsia="나눔고딕" w:hAnsi="나눔고딕" w:hint="eastAsia"/>
              </w:rPr>
              <w:t>Medical Team</w:t>
            </w:r>
          </w:p>
        </w:tc>
        <w:tc>
          <w:tcPr>
            <w:tcW w:w="7965" w:type="dxa"/>
            <w:gridSpan w:val="5"/>
            <w:vAlign w:val="center"/>
          </w:tcPr>
          <w:p w:rsidR="005B46A4" w:rsidRPr="00CB49D3" w:rsidRDefault="00F77F00" w:rsidP="00CB49D3">
            <w:pPr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373877786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0AD" w:rsidRPr="00CB49D3">
              <w:rPr>
                <w:rFonts w:ascii="나눔고딕" w:eastAsia="나눔고딕" w:hAnsi="나눔고딕" w:hint="eastAsia"/>
              </w:rPr>
              <w:t xml:space="preserve"> 1개 팀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One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CB49D3">
              <w:rPr>
                <w:rFonts w:ascii="나눔고딕" w:eastAsia="나눔고딕" w:hAnsi="나눔고딕" w:hint="eastAsia"/>
              </w:rPr>
              <w:t xml:space="preserve">   </w:t>
            </w:r>
            <w:sdt>
              <w:sdtPr>
                <w:rPr>
                  <w:rFonts w:ascii="나눔고딕" w:eastAsia="나눔고딕" w:hAnsi="나눔고딕" w:hint="eastAsia"/>
                </w:rPr>
                <w:id w:val="-926499158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0AD" w:rsidRPr="00CB49D3">
              <w:rPr>
                <w:rFonts w:ascii="나눔고딕" w:eastAsia="나눔고딕" w:hAnsi="나눔고딕" w:hint="eastAsia"/>
              </w:rPr>
              <w:t xml:space="preserve"> 2개 팀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Two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5B46A4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CB49D3">
              <w:rPr>
                <w:rFonts w:ascii="나눔고딕" w:eastAsia="나눔고딕" w:hAnsi="나눔고딕" w:hint="eastAsia"/>
              </w:rPr>
              <w:t xml:space="preserve">  </w:t>
            </w:r>
            <w:sdt>
              <w:sdtPr>
                <w:rPr>
                  <w:rFonts w:ascii="나눔고딕" w:eastAsia="나눔고딕" w:hAnsi="나눔고딕" w:hint="eastAsia"/>
                </w:rPr>
                <w:id w:val="1460222705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0AD" w:rsidRPr="00CB49D3">
              <w:rPr>
                <w:rFonts w:ascii="나눔고딕" w:eastAsia="나눔고딕" w:hAnsi="나눔고딕" w:hint="eastAsia"/>
              </w:rPr>
              <w:t xml:space="preserve"> 3개 팀</w:t>
            </w:r>
            <w:r w:rsidR="00252D66" w:rsidRPr="00CB49D3">
              <w:rPr>
                <w:rFonts w:ascii="나눔고딕" w:eastAsia="나눔고딕" w:hAnsi="나눔고딕" w:hint="eastAsia"/>
              </w:rPr>
              <w:t xml:space="preserve"> 이상</w:t>
            </w:r>
            <w:r w:rsidR="00CB49D3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Three or More</w:t>
            </w:r>
            <w:r w:rsidR="001F33E0">
              <w:rPr>
                <w:rFonts w:ascii="나눔고딕" w:eastAsia="나눔고딕" w:hAnsi="나눔고딕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CB49D3" w:rsidRDefault="002D0F2B" w:rsidP="00CB49D3">
            <w:pPr>
              <w:jc w:val="center"/>
              <w:rPr>
                <w:rFonts w:ascii="나눔고딕" w:eastAsia="나눔고딕" w:hAnsi="나눔고딕"/>
                <w:szCs w:val="19"/>
              </w:rPr>
            </w:pPr>
            <w:r w:rsidRPr="00CB49D3">
              <w:rPr>
                <w:rFonts w:ascii="나눔고딕" w:eastAsia="나눔고딕" w:hAnsi="나눔고딕" w:hint="eastAsia"/>
                <w:szCs w:val="19"/>
              </w:rPr>
              <w:t>의사 복장</w:t>
            </w:r>
            <w:r w:rsidR="00CB49D3" w:rsidRPr="00CB49D3">
              <w:rPr>
                <w:rFonts w:ascii="나눔고딕" w:eastAsia="나눔고딕" w:hAnsi="나눔고딕" w:hint="eastAsia"/>
                <w:szCs w:val="19"/>
              </w:rPr>
              <w:t xml:space="preserve"> </w:t>
            </w:r>
          </w:p>
          <w:p w:rsidR="002D0F2B" w:rsidRPr="00CB49D3" w:rsidRDefault="002D0F2B" w:rsidP="00CB49D3">
            <w:pPr>
              <w:jc w:val="center"/>
              <w:rPr>
                <w:rFonts w:ascii="나눔고딕" w:eastAsia="나눔고딕" w:hAnsi="나눔고딕"/>
                <w:sz w:val="19"/>
                <w:szCs w:val="19"/>
              </w:rPr>
            </w:pPr>
            <w:r w:rsidRPr="00CB49D3">
              <w:rPr>
                <w:rFonts w:ascii="나눔고딕" w:eastAsia="나눔고딕" w:hAnsi="나눔고딕" w:hint="eastAsia"/>
                <w:szCs w:val="19"/>
              </w:rPr>
              <w:t>Doctor Uniform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CB49D3" w:rsidRDefault="00F77F00" w:rsidP="00CB49D3">
            <w:pPr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555282257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착용</w:t>
            </w:r>
            <w:r w:rsidR="00CB49D3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Uniformed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CB49D3">
              <w:rPr>
                <w:rFonts w:ascii="나눔고딕" w:eastAsia="나눔고딕" w:hAnsi="나눔고딕" w:hint="eastAsia"/>
              </w:rPr>
              <w:t xml:space="preserve">   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144937630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미착용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Un-uniformed</w:t>
            </w:r>
            <w:r w:rsidR="001F33E0">
              <w:rPr>
                <w:rFonts w:ascii="나눔고딕" w:eastAsia="나눔고딕" w:hAnsi="나눔고딕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CB49D3" w:rsidRDefault="002D0F2B" w:rsidP="00CB49D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앰뷸런스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</w:p>
          <w:p w:rsidR="002D0F2B" w:rsidRPr="00CB49D3" w:rsidRDefault="002D0F2B" w:rsidP="00CB49D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Ambulance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CB49D3" w:rsidRDefault="00F77F00" w:rsidP="00CB49D3">
            <w:pPr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984432508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특수 구급차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Special Ambulance</w:t>
            </w:r>
            <w:r w:rsidR="001F33E0">
              <w:rPr>
                <w:rFonts w:ascii="나눔고딕" w:eastAsia="나눔고딕" w:hAnsi="나눔고딕"/>
              </w:rPr>
              <w:t>)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715475903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F2B" w:rsidRPr="00CB49D3">
              <w:rPr>
                <w:rFonts w:ascii="나눔고딕" w:eastAsia="나눔고딕" w:hAnsi="나눔고딕" w:hint="eastAsia"/>
              </w:rPr>
              <w:t xml:space="preserve"> 일반 구급차</w:t>
            </w:r>
            <w:r w:rsidR="00CB49D3">
              <w:rPr>
                <w:rFonts w:ascii="나눔고딕" w:eastAsia="나눔고딕" w:hAnsi="나눔고딕" w:hint="eastAsia"/>
              </w:rPr>
              <w:t xml:space="preserve"> </w:t>
            </w:r>
            <w:r w:rsidR="001F33E0">
              <w:rPr>
                <w:rFonts w:ascii="나눔고딕" w:eastAsia="나눔고딕" w:hAnsi="나눔고딕"/>
              </w:rPr>
              <w:t>(</w:t>
            </w:r>
            <w:r w:rsidR="00CB49D3" w:rsidRPr="00CB49D3">
              <w:rPr>
                <w:rFonts w:ascii="나눔고딕" w:eastAsia="나눔고딕" w:hAnsi="나눔고딕" w:hint="eastAsia"/>
              </w:rPr>
              <w:t>General Ambulance</w:t>
            </w:r>
            <w:r w:rsidR="001F33E0">
              <w:rPr>
                <w:rFonts w:ascii="나눔고딕" w:eastAsia="나눔고딕" w:hAnsi="나눔고딕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CB49D3">
              <w:rPr>
                <w:rFonts w:ascii="나눔고딕" w:eastAsia="나눔고딕" w:hAnsi="나눔고딕" w:hint="eastAsia"/>
              </w:rPr>
              <w:t>메디컬</w:t>
            </w:r>
            <w:proofErr w:type="spellEnd"/>
            <w:r w:rsidRPr="00CB49D3">
              <w:rPr>
                <w:rFonts w:ascii="나눔고딕" w:eastAsia="나눔고딕" w:hAnsi="나눔고딕" w:hint="eastAsia"/>
              </w:rPr>
              <w:t xml:space="preserve"> 체크</w:t>
            </w:r>
          </w:p>
          <w:p w:rsidR="002D0F2B" w:rsidRPr="00CB49D3" w:rsidRDefault="002D0F2B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Medical Check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일정</w:t>
            </w:r>
          </w:p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Time</w:t>
            </w:r>
          </w:p>
        </w:tc>
        <w:tc>
          <w:tcPr>
            <w:tcW w:w="1845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장소</w:t>
            </w:r>
          </w:p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2330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</w:tr>
      <w:tr w:rsidR="00DE4FB8" w:rsidRPr="00CB49D3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DE4FB8" w:rsidRPr="00CB49D3" w:rsidRDefault="00DE4FB8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lastRenderedPageBreak/>
              <w:t>유관기관 정보</w:t>
            </w:r>
          </w:p>
          <w:p w:rsidR="00DE4FB8" w:rsidRPr="00CB49D3" w:rsidRDefault="00DE4FB8" w:rsidP="002D0F2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Institution Information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경찰서</w:t>
            </w:r>
          </w:p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Police</w:t>
            </w:r>
          </w:p>
        </w:tc>
        <w:tc>
          <w:tcPr>
            <w:tcW w:w="1845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DE4FB8" w:rsidRPr="00CB49D3" w:rsidRDefault="00DE4FB8" w:rsidP="00CB49D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</w:tr>
      <w:tr w:rsidR="00DE4FB8" w:rsidRPr="00CB49D3" w:rsidTr="00452379">
        <w:tc>
          <w:tcPr>
            <w:tcW w:w="2587" w:type="dxa"/>
            <w:vMerge/>
            <w:shd w:val="clear" w:color="auto" w:fill="D9D9D9" w:themeFill="background1" w:themeFillShade="D9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소방서</w:t>
            </w:r>
          </w:p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6"/>
              </w:rPr>
              <w:t>Name of Fire station</w:t>
            </w:r>
          </w:p>
        </w:tc>
        <w:tc>
          <w:tcPr>
            <w:tcW w:w="1845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DE4FB8" w:rsidRPr="00CB49D3" w:rsidRDefault="00CB49D3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2D0F2B" w:rsidRPr="00CB49D3" w:rsidRDefault="00980436" w:rsidP="0008071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*</w:t>
            </w:r>
            <w:r w:rsidR="002D0F2B" w:rsidRPr="00CB49D3">
              <w:rPr>
                <w:rFonts w:ascii="나눔고딕" w:eastAsia="나눔고딕" w:hAnsi="나눔고딕" w:hint="eastAsia"/>
              </w:rPr>
              <w:t>Extrication Practice Time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일정</w:t>
            </w:r>
          </w:p>
          <w:p w:rsidR="002D0F2B" w:rsidRPr="00CB49D3" w:rsidRDefault="005B0279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Date &amp; </w:t>
            </w:r>
            <w:r w:rsidR="002D0F2B" w:rsidRPr="00CB49D3">
              <w:rPr>
                <w:rFonts w:ascii="나눔고딕" w:eastAsia="나눔고딕" w:hAnsi="나눔고딕" w:hint="eastAsia"/>
              </w:rPr>
              <w:t>Time</w:t>
            </w:r>
          </w:p>
        </w:tc>
        <w:tc>
          <w:tcPr>
            <w:tcW w:w="1845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장소</w:t>
            </w:r>
          </w:p>
          <w:p w:rsidR="002D0F2B" w:rsidRPr="00CB49D3" w:rsidRDefault="002D0F2B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2330" w:type="dxa"/>
          </w:tcPr>
          <w:p w:rsidR="002D0F2B" w:rsidRPr="00CB49D3" w:rsidRDefault="002D0F2B" w:rsidP="00080716">
            <w:pPr>
              <w:rPr>
                <w:rFonts w:ascii="나눔고딕" w:eastAsia="나눔고딕" w:hAnsi="나눔고딕"/>
              </w:rPr>
            </w:pPr>
          </w:p>
        </w:tc>
      </w:tr>
    </w:tbl>
    <w:p w:rsidR="00643D01" w:rsidRPr="00643D01" w:rsidRDefault="00980436">
      <w:pPr>
        <w:rPr>
          <w:rFonts w:ascii="맑은 고딕" w:eastAsia="맑은 고딕" w:hAnsi="맑은 고딕"/>
          <w:b/>
          <w:sz w:val="16"/>
        </w:rPr>
      </w:pPr>
      <w:r w:rsidRPr="00643D01">
        <w:rPr>
          <w:rFonts w:ascii="맑은 고딕" w:eastAsia="맑은 고딕" w:hAnsi="맑은 고딕" w:hint="eastAsia"/>
          <w:b/>
          <w:sz w:val="16"/>
        </w:rPr>
        <w:t xml:space="preserve">* </w:t>
      </w:r>
      <w:r w:rsidRPr="00643D01">
        <w:rPr>
          <w:rFonts w:ascii="맑은 고딕" w:eastAsia="맑은 고딕" w:hAnsi="맑은 고딕"/>
          <w:b/>
          <w:sz w:val="16"/>
        </w:rPr>
        <w:t>‘</w:t>
      </w:r>
      <w:r w:rsidRPr="00643D01">
        <w:rPr>
          <w:rFonts w:ascii="맑은 고딕" w:eastAsia="맑은 고딕" w:hAnsi="맑은 고딕" w:hint="eastAsia"/>
          <w:b/>
          <w:sz w:val="16"/>
        </w:rPr>
        <w:t>Extrication Practice</w:t>
      </w:r>
      <w:r w:rsidRPr="00643D01">
        <w:rPr>
          <w:rFonts w:ascii="맑은 고딕" w:eastAsia="맑은 고딕" w:hAnsi="맑은 고딕"/>
          <w:b/>
          <w:sz w:val="16"/>
        </w:rPr>
        <w:t>’</w:t>
      </w:r>
      <w:r w:rsidRPr="00643D01">
        <w:rPr>
          <w:rFonts w:ascii="맑은 고딕" w:eastAsia="맑은 고딕" w:hAnsi="맑은 고딕" w:hint="eastAsia"/>
          <w:b/>
          <w:sz w:val="16"/>
        </w:rPr>
        <w:t xml:space="preserve"> 는 경기 중 발생할 수 있는 사고에 대하여 의사, 간호사, </w:t>
      </w:r>
      <w:proofErr w:type="spellStart"/>
      <w:r w:rsidRPr="00643D01">
        <w:rPr>
          <w:rFonts w:ascii="맑은 고딕" w:eastAsia="맑은 고딕" w:hAnsi="맑은 고딕" w:hint="eastAsia"/>
          <w:b/>
          <w:sz w:val="16"/>
        </w:rPr>
        <w:t>응급구조사</w:t>
      </w:r>
      <w:proofErr w:type="spellEnd"/>
      <w:r w:rsidRPr="00643D01">
        <w:rPr>
          <w:rFonts w:ascii="맑은 고딕" w:eastAsia="맑은 고딕" w:hAnsi="맑은 고딕" w:hint="eastAsia"/>
          <w:b/>
          <w:sz w:val="16"/>
        </w:rPr>
        <w:t xml:space="preserve">, </w:t>
      </w:r>
      <w:proofErr w:type="spellStart"/>
      <w:r w:rsidRPr="00643D01">
        <w:rPr>
          <w:rFonts w:ascii="맑은 고딕" w:eastAsia="맑은 고딕" w:hAnsi="맑은 고딕" w:hint="eastAsia"/>
          <w:b/>
          <w:sz w:val="16"/>
        </w:rPr>
        <w:t>오피셜</w:t>
      </w:r>
      <w:proofErr w:type="spellEnd"/>
      <w:r w:rsidRPr="00643D01">
        <w:rPr>
          <w:rFonts w:ascii="맑은 고딕" w:eastAsia="맑은 고딕" w:hAnsi="맑은 고딕" w:hint="eastAsia"/>
          <w:b/>
          <w:sz w:val="16"/>
        </w:rPr>
        <w:t xml:space="preserve"> 등이 </w:t>
      </w:r>
      <w:r w:rsidR="00643D01" w:rsidRPr="00643D01">
        <w:rPr>
          <w:rFonts w:ascii="맑은 고딕" w:eastAsia="맑은 고딕" w:hAnsi="맑은 고딕" w:hint="eastAsia"/>
          <w:b/>
          <w:sz w:val="16"/>
        </w:rPr>
        <w:t>참여하여 구난 및 응급처치 훈련으로 모든 서킷 레이스에 권장되며 챔피언십, 국제대회에는 의무적으로 진행되어야 합니다.</w:t>
      </w:r>
    </w:p>
    <w:p w:rsidR="00CB49D3" w:rsidRPr="00CB49D3" w:rsidRDefault="00CB49D3">
      <w:pPr>
        <w:rPr>
          <w:rFonts w:ascii="나눔고딕" w:eastAsia="나눔고딕" w:hAnsi="나눔고딕"/>
          <w:b/>
          <w:sz w:val="18"/>
        </w:rPr>
      </w:pPr>
    </w:p>
    <w:p w:rsidR="00CB49D3" w:rsidRPr="00452379" w:rsidRDefault="00643D01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5. 대회주최자 주요 체크리스트(Organizer Checklist)</w:t>
      </w:r>
    </w:p>
    <w:tbl>
      <w:tblPr>
        <w:tblStyle w:val="a6"/>
        <w:tblW w:w="10566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702"/>
        <w:gridCol w:w="8864"/>
      </w:tblGrid>
      <w:tr w:rsidR="00643D01" w:rsidTr="00452379">
        <w:trPr>
          <w:trHeight w:val="40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구분 classification</w:t>
            </w:r>
          </w:p>
        </w:tc>
        <w:tc>
          <w:tcPr>
            <w:tcW w:w="8864" w:type="dxa"/>
            <w:shd w:val="clear" w:color="auto" w:fill="D9D9D9" w:themeFill="background1" w:themeFillShade="D9"/>
            <w:vAlign w:val="center"/>
          </w:tcPr>
          <w:p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내용 Contents</w:t>
            </w:r>
          </w:p>
        </w:tc>
      </w:tr>
      <w:tr w:rsidR="00643D01" w:rsidTr="005F7E2D">
        <w:trPr>
          <w:trHeight w:val="2602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전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spellStart"/>
            <w:r w:rsidRPr="005C25AB">
              <w:rPr>
                <w:rFonts w:ascii="나눔고딕" w:eastAsia="나눔고딕" w:hAnsi="나눔고딕" w:hint="eastAsia"/>
                <w:sz w:val="18"/>
              </w:rPr>
              <w:t>Event</w:t>
            </w:r>
            <w:proofErr w:type="spellEnd"/>
            <w:r w:rsidRPr="005C25AB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</w:rPr>
              <w:t>B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efore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대회공인 신청</w:t>
            </w:r>
            <w:r>
              <w:rPr>
                <w:rFonts w:ascii="나눔고딕" w:eastAsia="나눔고딕" w:hAnsi="나눔고딕" w:hint="eastAsia"/>
                <w:sz w:val="18"/>
              </w:rPr>
              <w:t>과 관리는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proofErr w:type="spellStart"/>
            <w:r w:rsidRPr="005969B2">
              <w:rPr>
                <w:rFonts w:ascii="나눔고딕" w:eastAsia="나눔고딕" w:hAnsi="나눔고딕" w:hint="eastAsia"/>
                <w:sz w:val="18"/>
              </w:rPr>
              <w:t>국내규정집</w:t>
            </w:r>
            <w:proofErr w:type="spellEnd"/>
            <w:r w:rsidRPr="005969B2">
              <w:rPr>
                <w:rFonts w:ascii="나눔고딕" w:eastAsia="나눔고딕" w:hAnsi="나눔고딕" w:hint="eastAsia"/>
                <w:sz w:val="18"/>
              </w:rPr>
              <w:t xml:space="preserve"> 제7장 등록규정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의거하여 관리</w:t>
            </w:r>
          </w:p>
          <w:p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대회참가자 접수는 KARA </w:t>
            </w:r>
            <w:r>
              <w:rPr>
                <w:rFonts w:ascii="나눔고딕" w:eastAsia="나눔고딕" w:hAnsi="나눔고딕"/>
                <w:sz w:val="18"/>
              </w:rPr>
              <w:t>유효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라이선스 소지자에 한하여 참가자 접수</w:t>
            </w:r>
          </w:p>
          <w:p w:rsidR="00643D01" w:rsidRPr="005C25AB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(대회 기간 중 경기장에서 라이선스 발급이 불가하므로 사전에 라이선스 취득 필요)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오피셜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조직 소개자료 또는 대회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브로슈어에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심사위원 3명에 이름을 반드시 표기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보고서, 대회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브로슈어에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대한자동차경주협회(KARA) 로고가 표출</w:t>
            </w:r>
          </w:p>
          <w:p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⑤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시즌 중 대회규정이 변경되었을 경우 변경된 규정을 대회담당자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또는 </w:t>
            </w:r>
            <w:hyperlink r:id="rId8" w:history="1">
              <w:r w:rsidRPr="00C20F26">
                <w:rPr>
                  <w:rStyle w:val="a8"/>
                  <w:rFonts w:ascii="나눔고딕" w:eastAsia="나눔고딕" w:hAnsi="나눔고딕" w:hint="eastAsia"/>
                  <w:sz w:val="18"/>
                </w:rPr>
                <w:t>kara@kara.or.kr</w:t>
              </w:r>
            </w:hyperlink>
            <w:r>
              <w:rPr>
                <w:rFonts w:ascii="나눔고딕" w:eastAsia="나눔고딕" w:hAnsi="나눔고딕" w:hint="eastAsia"/>
                <w:sz w:val="18"/>
              </w:rPr>
              <w:t xml:space="preserve"> 로 접수</w:t>
            </w:r>
          </w:p>
          <w:p w:rsidR="00643D01" w:rsidRPr="000312A4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하여 규정 심의를 거쳐 승인되며, 변경된 규정을 위의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</w:rPr>
              <w:t>1. 대회정보/운영규정, 기술규정 변경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란에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기입</w:t>
            </w:r>
          </w:p>
        </w:tc>
      </w:tr>
      <w:tr w:rsidR="00643D01" w:rsidTr="005F7E2D">
        <w:trPr>
          <w:trHeight w:val="1406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중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D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uring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⑥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34B8D">
              <w:rPr>
                <w:rFonts w:ascii="나눔고딕" w:eastAsia="나눔고딕" w:hAnsi="나눔고딕" w:hint="eastAsia"/>
                <w:sz w:val="18"/>
              </w:rPr>
              <w:t>대회</w:t>
            </w:r>
            <w:r>
              <w:rPr>
                <w:rFonts w:ascii="나눔고딕" w:eastAsia="나눔고딕" w:hAnsi="나눔고딕" w:hint="eastAsia"/>
                <w:sz w:val="18"/>
              </w:rPr>
              <w:t>사무국은 경기 결과, 보고서 등의 게시판 공지 후, 감독관 실에 관련 서류를 전달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⑦ 모든 공식 보고서에는 우측 상단 KARA 로고 표출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⑧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중 발생되는 각종 벌금은 KARA 사무국에 5일 이내에 입금 내역과 함께 납부</w:t>
            </w:r>
          </w:p>
          <w:p w:rsidR="00643D01" w:rsidRPr="00534B8D" w:rsidRDefault="00643D01" w:rsidP="003639CA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(입금 계좌 정보:  </w:t>
            </w:r>
            <w:r w:rsidR="003639CA">
              <w:rPr>
                <w:rFonts w:ascii="나눔고딕" w:eastAsia="나눔고딕" w:hAnsi="나눔고딕" w:hint="eastAsia"/>
                <w:sz w:val="18"/>
              </w:rPr>
              <w:t>농협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3639CA">
              <w:rPr>
                <w:rFonts w:ascii="나눔고딕" w:eastAsia="나눔고딕" w:hAnsi="나눔고딕" w:hint="eastAsia"/>
                <w:sz w:val="18"/>
              </w:rPr>
              <w:t>0890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="003639CA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1293-978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, 예금주 대한자동차경주협회</w:t>
            </w:r>
            <w:r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</w:tr>
      <w:tr w:rsidR="00643D01" w:rsidTr="005F7E2D">
        <w:trPr>
          <w:trHeight w:val="845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후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  <w:r>
              <w:rPr>
                <w:rFonts w:ascii="나눔고딕" w:eastAsia="나눔고딕" w:hAnsi="나눔고딕" w:hint="eastAsia"/>
                <w:sz w:val="18"/>
              </w:rPr>
              <w:t>A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fter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종료 후 5일 이내에 각종 기록, 보고서 등을 전자파일로 KARA 사무국에 접수</w:t>
            </w:r>
          </w:p>
          <w:p w:rsidR="00643D01" w:rsidRPr="00534B8D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⑩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오피셜</w:t>
            </w:r>
            <w:proofErr w:type="spellEnd"/>
            <w:r>
              <w:rPr>
                <w:rFonts w:ascii="나눔고딕" w:eastAsia="나눔고딕" w:hAnsi="나눔고딕" w:hint="eastAsia"/>
                <w:sz w:val="18"/>
              </w:rPr>
              <w:t xml:space="preserve"> 활동비는 대회종료 후 3주 내에 지급(늦어도 60일 이내 지급)</w:t>
            </w:r>
          </w:p>
        </w:tc>
      </w:tr>
    </w:tbl>
    <w:p w:rsidR="00643D01" w:rsidRPr="00643D01" w:rsidRDefault="00643D01">
      <w:pPr>
        <w:rPr>
          <w:rFonts w:ascii="나눔고딕" w:eastAsia="나눔고딕" w:hAnsi="나눔고딕"/>
          <w:b/>
          <w:sz w:val="18"/>
        </w:rPr>
      </w:pPr>
    </w:p>
    <w:p w:rsidR="004F620E" w:rsidRPr="00CB49D3" w:rsidRDefault="00912C1D">
      <w:pPr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FIA의 국제스포츠규정과 KARA의 국내스포츠규정 및 그 부칙에 준수하며 안전하고 공정한 경기 개최를 위해 최선을 다할 것을 서약하며 (사)</w:t>
      </w:r>
      <w:r w:rsidR="00A253AC" w:rsidRPr="00CB49D3">
        <w:rPr>
          <w:rFonts w:ascii="나눔고딕" w:eastAsia="나눔고딕" w:hAnsi="나눔고딕" w:hint="eastAsia"/>
          <w:szCs w:val="20"/>
        </w:rPr>
        <w:t>대한</w:t>
      </w:r>
      <w:r w:rsidRPr="00CB49D3">
        <w:rPr>
          <w:rFonts w:ascii="나눔고딕" w:eastAsia="나눔고딕" w:hAnsi="나눔고딕" w:hint="eastAsia"/>
          <w:szCs w:val="20"/>
        </w:rPr>
        <w:t>자동차경주협회에 위와 같이 대회 공인을 신청합니다.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</w:rPr>
      </w:pPr>
      <w:r w:rsidRPr="00CB49D3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:rsidR="005632E0" w:rsidRPr="00CB49D3" w:rsidRDefault="005632E0">
      <w:pPr>
        <w:rPr>
          <w:rFonts w:ascii="나눔고딕" w:eastAsia="나눔고딕" w:hAnsi="나눔고딕"/>
          <w:szCs w:val="20"/>
        </w:rPr>
      </w:pP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[구비사항] 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운영/기술/특별규정 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proofErr w:type="spellStart"/>
      <w:r w:rsidRPr="00CB49D3">
        <w:rPr>
          <w:rFonts w:ascii="나눔고딕" w:eastAsia="나눔고딕" w:hAnsi="나눔고딕" w:hint="eastAsia"/>
          <w:szCs w:val="20"/>
        </w:rPr>
        <w:t>공인비</w:t>
      </w:r>
      <w:proofErr w:type="spellEnd"/>
    </w:p>
    <w:p w:rsidR="000C19B9" w:rsidRPr="00CB49D3" w:rsidRDefault="000C19B9" w:rsidP="000C19B9">
      <w:pPr>
        <w:rPr>
          <w:rFonts w:ascii="나눔고딕" w:eastAsia="나눔고딕" w:hAnsi="나눔고딕"/>
          <w:szCs w:val="20"/>
        </w:rPr>
      </w:pPr>
    </w:p>
    <w:p w:rsidR="000C19B9" w:rsidRPr="00CB49D3" w:rsidRDefault="00374CB1" w:rsidP="00EC52C5">
      <w:pPr>
        <w:jc w:val="center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                    </w:t>
      </w:r>
      <w:r w:rsidR="005632E0">
        <w:rPr>
          <w:rFonts w:ascii="나눔고딕" w:eastAsia="나눔고딕" w:hAnsi="나눔고딕"/>
          <w:szCs w:val="20"/>
        </w:rPr>
        <w:t xml:space="preserve">         </w:t>
      </w:r>
      <w:r w:rsidRPr="00CB49D3">
        <w:rPr>
          <w:rFonts w:ascii="나눔고딕" w:eastAsia="나눔고딕" w:hAnsi="나눔고딕" w:hint="eastAsia"/>
          <w:szCs w:val="20"/>
        </w:rPr>
        <w:t xml:space="preserve"> </w:t>
      </w:r>
      <w:r w:rsidR="00643D01">
        <w:rPr>
          <w:rFonts w:ascii="나눔고딕" w:eastAsia="나눔고딕" w:hAnsi="나눔고딕" w:hint="eastAsia"/>
          <w:szCs w:val="20"/>
        </w:rPr>
        <w:t>2020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년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 월 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>일</w:t>
      </w:r>
    </w:p>
    <w:p w:rsidR="000C19B9" w:rsidRPr="00CB49D3" w:rsidRDefault="000C19B9" w:rsidP="000C19B9">
      <w:pPr>
        <w:jc w:val="center"/>
        <w:rPr>
          <w:rFonts w:ascii="나눔고딕" w:eastAsia="나눔고딕" w:hAnsi="나눔고딕"/>
          <w:szCs w:val="20"/>
        </w:rPr>
      </w:pPr>
    </w:p>
    <w:p w:rsidR="000C19B9" w:rsidRPr="00CB49D3" w:rsidRDefault="000C19B9" w:rsidP="00643D01">
      <w:pPr>
        <w:ind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주최단체: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</w:p>
    <w:p w:rsidR="000C19B9" w:rsidRPr="00CB49D3" w:rsidRDefault="000C19B9" w:rsidP="000C19B9">
      <w:pPr>
        <w:ind w:right="46"/>
        <w:jc w:val="left"/>
        <w:rPr>
          <w:rFonts w:ascii="나눔고딕" w:eastAsia="나눔고딕" w:hAnsi="나눔고딕"/>
          <w:szCs w:val="20"/>
        </w:rPr>
      </w:pPr>
    </w:p>
    <w:p w:rsidR="000C19B9" w:rsidRPr="00CB49D3" w:rsidRDefault="000C19B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신청인(이름):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   </w:t>
      </w:r>
      <w:r w:rsidR="005540E7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</w:t>
      </w:r>
      <w:r w:rsidRPr="00CB49D3">
        <w:rPr>
          <w:rFonts w:ascii="나눔고딕" w:eastAsia="나눔고딕" w:hAnsi="나눔고딕" w:hint="eastAsia"/>
          <w:szCs w:val="20"/>
        </w:rPr>
        <w:t>(서명 또는 인)</w:t>
      </w:r>
    </w:p>
    <w:p w:rsidR="000C19B9" w:rsidRDefault="000C19B9" w:rsidP="000C19B9">
      <w:pPr>
        <w:rPr>
          <w:rFonts w:ascii="나눔고딕" w:eastAsia="나눔고딕" w:hAnsi="나눔고딕"/>
          <w:szCs w:val="20"/>
        </w:rPr>
      </w:pPr>
    </w:p>
    <w:p w:rsidR="005F7E2D" w:rsidRPr="00CB49D3" w:rsidRDefault="005F7E2D" w:rsidP="000C19B9">
      <w:pPr>
        <w:rPr>
          <w:rFonts w:ascii="나눔고딕" w:eastAsia="나눔고딕" w:hAnsi="나눔고딕"/>
          <w:szCs w:val="20"/>
        </w:rPr>
      </w:pPr>
    </w:p>
    <w:p w:rsidR="00837F0D" w:rsidRPr="00CB49D3" w:rsidRDefault="00837F0D">
      <w:pPr>
        <w:rPr>
          <w:rFonts w:ascii="나눔고딕" w:eastAsia="나눔고딕" w:hAnsi="나눔고딕"/>
          <w:b/>
          <w:sz w:val="22"/>
        </w:rPr>
      </w:pPr>
      <w:r w:rsidRPr="00CB49D3">
        <w:rPr>
          <w:rFonts w:ascii="나눔고딕" w:eastAsia="나눔고딕" w:hAnsi="나눔고딕" w:hint="eastAsia"/>
          <w:b/>
          <w:sz w:val="22"/>
        </w:rPr>
        <w:t>(사)대한자동차경주협회 귀중</w:t>
      </w:r>
    </w:p>
    <w:sectPr w:rsidR="00837F0D" w:rsidRPr="00CB49D3" w:rsidSect="001F33E0">
      <w:headerReference w:type="default" r:id="rId9"/>
      <w:pgSz w:w="11906" w:h="16838"/>
      <w:pgMar w:top="1418" w:right="1440" w:bottom="1418" w:left="1440" w:header="39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ED" w:rsidRDefault="00161EED" w:rsidP="0068709F">
      <w:r>
        <w:separator/>
      </w:r>
    </w:p>
  </w:endnote>
  <w:endnote w:type="continuationSeparator" w:id="0">
    <w:p w:rsidR="00161EED" w:rsidRDefault="00161EED" w:rsidP="0068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ED" w:rsidRDefault="00161EED" w:rsidP="0068709F">
      <w:r>
        <w:separator/>
      </w:r>
    </w:p>
  </w:footnote>
  <w:footnote w:type="continuationSeparator" w:id="0">
    <w:p w:rsidR="00161EED" w:rsidRDefault="00161EED" w:rsidP="0068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8" w:rsidRDefault="003C1738" w:rsidP="003C1738">
    <w:pPr>
      <w:pStyle w:val="a3"/>
      <w:jc w:val="right"/>
    </w:pPr>
    <w:r w:rsidRPr="003C1738">
      <w:rPr>
        <w:noProof/>
      </w:rPr>
      <w:drawing>
        <wp:inline distT="0" distB="0" distL="0" distR="0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9FE"/>
    <w:multiLevelType w:val="hybridMultilevel"/>
    <w:tmpl w:val="06EAB5C6"/>
    <w:lvl w:ilvl="0" w:tplc="D7709746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09F"/>
    <w:rsid w:val="00013CDD"/>
    <w:rsid w:val="00037BE9"/>
    <w:rsid w:val="00074A8A"/>
    <w:rsid w:val="000844C9"/>
    <w:rsid w:val="000942E8"/>
    <w:rsid w:val="000B3326"/>
    <w:rsid w:val="000C19B9"/>
    <w:rsid w:val="000C2C1D"/>
    <w:rsid w:val="000F43B8"/>
    <w:rsid w:val="00101466"/>
    <w:rsid w:val="00101650"/>
    <w:rsid w:val="0011331A"/>
    <w:rsid w:val="0013193D"/>
    <w:rsid w:val="001400A3"/>
    <w:rsid w:val="00152261"/>
    <w:rsid w:val="00152BE0"/>
    <w:rsid w:val="00161EED"/>
    <w:rsid w:val="001806AB"/>
    <w:rsid w:val="00186DD2"/>
    <w:rsid w:val="001A1AB1"/>
    <w:rsid w:val="001A3DC4"/>
    <w:rsid w:val="001C7259"/>
    <w:rsid w:val="001E7D5D"/>
    <w:rsid w:val="001F33E0"/>
    <w:rsid w:val="0022182A"/>
    <w:rsid w:val="002355D1"/>
    <w:rsid w:val="00243026"/>
    <w:rsid w:val="00252D66"/>
    <w:rsid w:val="002808B1"/>
    <w:rsid w:val="002A6DEE"/>
    <w:rsid w:val="002B45B5"/>
    <w:rsid w:val="002C3F45"/>
    <w:rsid w:val="002C5C7B"/>
    <w:rsid w:val="002D0F2B"/>
    <w:rsid w:val="00307777"/>
    <w:rsid w:val="00310D2B"/>
    <w:rsid w:val="00316E85"/>
    <w:rsid w:val="00343592"/>
    <w:rsid w:val="003639CA"/>
    <w:rsid w:val="003748F3"/>
    <w:rsid w:val="00374CB1"/>
    <w:rsid w:val="00377A88"/>
    <w:rsid w:val="00391B0A"/>
    <w:rsid w:val="003929D9"/>
    <w:rsid w:val="00392DCB"/>
    <w:rsid w:val="003B2671"/>
    <w:rsid w:val="003C1738"/>
    <w:rsid w:val="0043787D"/>
    <w:rsid w:val="00452379"/>
    <w:rsid w:val="00460BF8"/>
    <w:rsid w:val="004665D5"/>
    <w:rsid w:val="00474C99"/>
    <w:rsid w:val="004E3727"/>
    <w:rsid w:val="004F620E"/>
    <w:rsid w:val="004F7291"/>
    <w:rsid w:val="00500A6C"/>
    <w:rsid w:val="00523B0C"/>
    <w:rsid w:val="005540E7"/>
    <w:rsid w:val="005632E0"/>
    <w:rsid w:val="00573B93"/>
    <w:rsid w:val="005927C4"/>
    <w:rsid w:val="00592AA8"/>
    <w:rsid w:val="005B0279"/>
    <w:rsid w:val="005B46A4"/>
    <w:rsid w:val="005C0134"/>
    <w:rsid w:val="005C5D01"/>
    <w:rsid w:val="005E1025"/>
    <w:rsid w:val="005F7E2D"/>
    <w:rsid w:val="0060153C"/>
    <w:rsid w:val="00635568"/>
    <w:rsid w:val="00643D01"/>
    <w:rsid w:val="0068709F"/>
    <w:rsid w:val="006969D8"/>
    <w:rsid w:val="006C57BC"/>
    <w:rsid w:val="006E0A09"/>
    <w:rsid w:val="006F3900"/>
    <w:rsid w:val="00733FA0"/>
    <w:rsid w:val="00740E68"/>
    <w:rsid w:val="00796025"/>
    <w:rsid w:val="00797A33"/>
    <w:rsid w:val="007A1F01"/>
    <w:rsid w:val="007D7247"/>
    <w:rsid w:val="007E176B"/>
    <w:rsid w:val="007E2D97"/>
    <w:rsid w:val="00824648"/>
    <w:rsid w:val="00837F0D"/>
    <w:rsid w:val="00861B4D"/>
    <w:rsid w:val="008653C8"/>
    <w:rsid w:val="00891740"/>
    <w:rsid w:val="008D627D"/>
    <w:rsid w:val="00912C1D"/>
    <w:rsid w:val="00916041"/>
    <w:rsid w:val="00980436"/>
    <w:rsid w:val="00980ADC"/>
    <w:rsid w:val="00983688"/>
    <w:rsid w:val="009C50AD"/>
    <w:rsid w:val="009D20A8"/>
    <w:rsid w:val="009E5BD9"/>
    <w:rsid w:val="00A01D69"/>
    <w:rsid w:val="00A0656D"/>
    <w:rsid w:val="00A20C3A"/>
    <w:rsid w:val="00A253AC"/>
    <w:rsid w:val="00A44129"/>
    <w:rsid w:val="00A60AE9"/>
    <w:rsid w:val="00AB3A4E"/>
    <w:rsid w:val="00AE6801"/>
    <w:rsid w:val="00AF5044"/>
    <w:rsid w:val="00B14639"/>
    <w:rsid w:val="00B24AEC"/>
    <w:rsid w:val="00B45D6F"/>
    <w:rsid w:val="00B45EC0"/>
    <w:rsid w:val="00B52783"/>
    <w:rsid w:val="00B662F3"/>
    <w:rsid w:val="00B76AC5"/>
    <w:rsid w:val="00B973AF"/>
    <w:rsid w:val="00BA77E0"/>
    <w:rsid w:val="00C3197F"/>
    <w:rsid w:val="00C37390"/>
    <w:rsid w:val="00CB49D3"/>
    <w:rsid w:val="00CC4F22"/>
    <w:rsid w:val="00CD0EA4"/>
    <w:rsid w:val="00CF04CC"/>
    <w:rsid w:val="00CF09D1"/>
    <w:rsid w:val="00D0400D"/>
    <w:rsid w:val="00D11572"/>
    <w:rsid w:val="00D63801"/>
    <w:rsid w:val="00D95A63"/>
    <w:rsid w:val="00DD0651"/>
    <w:rsid w:val="00DD3E02"/>
    <w:rsid w:val="00DE297F"/>
    <w:rsid w:val="00DE4FB8"/>
    <w:rsid w:val="00DF1B81"/>
    <w:rsid w:val="00DF76AE"/>
    <w:rsid w:val="00E21F24"/>
    <w:rsid w:val="00E223F5"/>
    <w:rsid w:val="00E3560B"/>
    <w:rsid w:val="00E41F18"/>
    <w:rsid w:val="00EA75DB"/>
    <w:rsid w:val="00EB10F6"/>
    <w:rsid w:val="00EC52C5"/>
    <w:rsid w:val="00EF4AAD"/>
    <w:rsid w:val="00F0508D"/>
    <w:rsid w:val="00F14EC2"/>
    <w:rsid w:val="00F30225"/>
    <w:rsid w:val="00F360BA"/>
    <w:rsid w:val="00F77F00"/>
    <w:rsid w:val="00F948B2"/>
    <w:rsid w:val="00FB5181"/>
    <w:rsid w:val="00FD171A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709F"/>
  </w:style>
  <w:style w:type="paragraph" w:styleId="a4">
    <w:name w:val="footer"/>
    <w:basedOn w:val="a"/>
    <w:link w:val="Char0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709F"/>
  </w:style>
  <w:style w:type="paragraph" w:styleId="a5">
    <w:name w:val="Balloon Text"/>
    <w:basedOn w:val="a"/>
    <w:link w:val="Char1"/>
    <w:uiPriority w:val="99"/>
    <w:semiHidden/>
    <w:unhideWhenUsed/>
    <w:rsid w:val="0068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870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4C9"/>
    <w:pPr>
      <w:ind w:leftChars="400" w:left="800"/>
    </w:pPr>
  </w:style>
  <w:style w:type="character" w:styleId="a8">
    <w:name w:val="Hyperlink"/>
    <w:basedOn w:val="a0"/>
    <w:uiPriority w:val="99"/>
    <w:unhideWhenUsed/>
    <w:rsid w:val="0064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E8DC0-91BC-461D-8C41-F4A127CC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7</cp:revision>
  <cp:lastPrinted>2020-01-15T04:28:00Z</cp:lastPrinted>
  <dcterms:created xsi:type="dcterms:W3CDTF">2020-01-15T04:29:00Z</dcterms:created>
  <dcterms:modified xsi:type="dcterms:W3CDTF">2020-02-04T01:51:00Z</dcterms:modified>
</cp:coreProperties>
</file>