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8FDA" w14:textId="77777777"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14:paraId="32FD8CA4" w14:textId="77777777"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14:paraId="44093F60" w14:textId="77777777"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14:paraId="31D130E0" w14:textId="77777777" w:rsidR="00E6255C" w:rsidRPr="003B2CFF" w:rsidRDefault="00E6255C" w:rsidP="00B13782">
      <w:pPr>
        <w:jc w:val="center"/>
        <w:rPr>
          <w:b/>
          <w:sz w:val="8"/>
          <w:szCs w:val="10"/>
        </w:rPr>
      </w:pPr>
    </w:p>
    <w:p w14:paraId="414CC389" w14:textId="77777777"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14:paraId="24CA61E7" w14:textId="77777777" w:rsidTr="00F84304">
        <w:trPr>
          <w:trHeight w:val="312"/>
          <w:jc w:val="center"/>
        </w:trPr>
        <w:tc>
          <w:tcPr>
            <w:tcW w:w="223" w:type="dxa"/>
          </w:tcPr>
          <w:p w14:paraId="38F64785" w14:textId="77777777"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B22909B" w14:textId="77777777"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8127B99" w14:textId="77777777"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581C8EFF" w14:textId="77777777"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AA6B47C" w14:textId="77777777"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4866EFCF" w14:textId="77777777"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300AAE38" w14:textId="77777777"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3313D498" w14:textId="77777777" w:rsidTr="00F84304">
        <w:trPr>
          <w:trHeight w:val="312"/>
          <w:jc w:val="center"/>
        </w:trPr>
        <w:tc>
          <w:tcPr>
            <w:tcW w:w="223" w:type="dxa"/>
          </w:tcPr>
          <w:p w14:paraId="031AA04E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48B75" w14:textId="77777777"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6C70D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26EE309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8BBA5" w14:textId="77777777"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36796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0799346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1D6F7772" w14:textId="77777777" w:rsidTr="00F84304">
        <w:trPr>
          <w:trHeight w:val="312"/>
          <w:jc w:val="center"/>
        </w:trPr>
        <w:tc>
          <w:tcPr>
            <w:tcW w:w="223" w:type="dxa"/>
          </w:tcPr>
          <w:p w14:paraId="1ACF8EBB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368A9" w14:textId="77777777"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2F53C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DB6D077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864FB" w14:textId="77777777"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6E5D8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EDC888D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6947D14F" w14:textId="77777777" w:rsidTr="00F84304">
        <w:trPr>
          <w:trHeight w:val="312"/>
          <w:jc w:val="center"/>
        </w:trPr>
        <w:tc>
          <w:tcPr>
            <w:tcW w:w="223" w:type="dxa"/>
          </w:tcPr>
          <w:p w14:paraId="58460B62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122F8692" w14:textId="77777777"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44A4BF5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150C354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26258BD" w14:textId="77777777"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이메일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1F321CD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76498D3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14:paraId="0335AAE1" w14:textId="77777777" w:rsidR="00E6255C" w:rsidRPr="003B2CFF" w:rsidRDefault="00E6255C" w:rsidP="00B13782">
      <w:pPr>
        <w:jc w:val="center"/>
        <w:rPr>
          <w:b/>
          <w:sz w:val="8"/>
          <w:szCs w:val="10"/>
        </w:rPr>
      </w:pPr>
    </w:p>
    <w:p w14:paraId="3CE931C9" w14:textId="77777777"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14:paraId="43FACD1A" w14:textId="77777777" w:rsidTr="00F84304">
        <w:trPr>
          <w:trHeight w:val="312"/>
          <w:jc w:val="center"/>
        </w:trPr>
        <w:tc>
          <w:tcPr>
            <w:tcW w:w="223" w:type="dxa"/>
          </w:tcPr>
          <w:p w14:paraId="5927C0C4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651AFA64" w14:textId="77777777"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704AA57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6907A78A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65B35476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2BBC3252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DE34C80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14:paraId="5352F01F" w14:textId="77777777" w:rsidTr="00F84304">
        <w:trPr>
          <w:trHeight w:val="312"/>
          <w:jc w:val="center"/>
        </w:trPr>
        <w:tc>
          <w:tcPr>
            <w:tcW w:w="223" w:type="dxa"/>
          </w:tcPr>
          <w:p w14:paraId="079B2901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0B492" w14:textId="77777777"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417E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F8973A9" w14:textId="77777777"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70206" w14:textId="77777777"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5BBF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D1D97BC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14:paraId="512ABB34" w14:textId="77777777" w:rsidTr="00F84304">
        <w:trPr>
          <w:trHeight w:val="312"/>
          <w:jc w:val="center"/>
        </w:trPr>
        <w:tc>
          <w:tcPr>
            <w:tcW w:w="223" w:type="dxa"/>
          </w:tcPr>
          <w:p w14:paraId="2FD2B386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13DE27D" w14:textId="77777777"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7E26A1D5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2B1B7313" w14:textId="77777777"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71A5BC5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293F736D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023BF4CB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14:paraId="6F5CA137" w14:textId="77777777" w:rsidR="00FA2B75" w:rsidRPr="003B2CFF" w:rsidRDefault="00FA2B75" w:rsidP="005B7CAD">
      <w:pPr>
        <w:jc w:val="center"/>
        <w:rPr>
          <w:b/>
          <w:sz w:val="8"/>
          <w:szCs w:val="10"/>
        </w:rPr>
      </w:pPr>
    </w:p>
    <w:p w14:paraId="4FA1BE54" w14:textId="77777777"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14:paraId="5CFB7978" w14:textId="77777777" w:rsidTr="00F84304">
        <w:trPr>
          <w:jc w:val="center"/>
        </w:trPr>
        <w:tc>
          <w:tcPr>
            <w:tcW w:w="222" w:type="dxa"/>
          </w:tcPr>
          <w:p w14:paraId="0B0F8665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3770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B2DE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DAED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E974D3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14:paraId="7633B31E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B7877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93CBC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BA10F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E8F18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14:paraId="004472F9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69D4BA1B" w14:textId="77777777" w:rsidTr="00F84304">
        <w:trPr>
          <w:jc w:val="center"/>
        </w:trPr>
        <w:tc>
          <w:tcPr>
            <w:tcW w:w="222" w:type="dxa"/>
          </w:tcPr>
          <w:p w14:paraId="366FE795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41212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63FA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531CE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14658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7A87E70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5DE9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9B55A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F1DC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C549B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08A9815E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2ABCCE3B" w14:textId="77777777" w:rsidTr="00F84304">
        <w:trPr>
          <w:jc w:val="center"/>
        </w:trPr>
        <w:tc>
          <w:tcPr>
            <w:tcW w:w="222" w:type="dxa"/>
          </w:tcPr>
          <w:p w14:paraId="20F48F2B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5285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A0CB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5AFC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05381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6245994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536B8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0FE1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0C2F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C4A5C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E1946C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793CC04E" w14:textId="77777777" w:rsidTr="00F84304">
        <w:trPr>
          <w:jc w:val="center"/>
        </w:trPr>
        <w:tc>
          <w:tcPr>
            <w:tcW w:w="222" w:type="dxa"/>
          </w:tcPr>
          <w:p w14:paraId="0C138D26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AA9BE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ECE0A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344A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E820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03DF36F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B5A5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5D4E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5BA8C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E266C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38D9292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14:paraId="6B292B9E" w14:textId="77777777" w:rsidTr="00F84304">
        <w:trPr>
          <w:jc w:val="center"/>
        </w:trPr>
        <w:tc>
          <w:tcPr>
            <w:tcW w:w="222" w:type="dxa"/>
          </w:tcPr>
          <w:p w14:paraId="2AAA654D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D034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39F7F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AA9C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0FD436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14:paraId="2A4D202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D18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E4C4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16C5A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69EBF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14:paraId="4FB4EE5C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14:paraId="16536C8D" w14:textId="77777777" w:rsidTr="00F84304">
        <w:trPr>
          <w:jc w:val="center"/>
        </w:trPr>
        <w:tc>
          <w:tcPr>
            <w:tcW w:w="222" w:type="dxa"/>
          </w:tcPr>
          <w:p w14:paraId="257B315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030C5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BB375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06AB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A9FB51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14:paraId="601B255F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58A4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67454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96645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056844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14:paraId="207DD4A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14:paraId="291F4512" w14:textId="77777777" w:rsidTr="00F84304">
        <w:trPr>
          <w:jc w:val="center"/>
        </w:trPr>
        <w:tc>
          <w:tcPr>
            <w:tcW w:w="222" w:type="dxa"/>
          </w:tcPr>
          <w:p w14:paraId="19780FF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14:paraId="2E08B5FE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(   )명,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14:paraId="1F3AAD83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14:paraId="2FA98C25" w14:textId="77777777"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14:paraId="483E5305" w14:textId="77777777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167241A8" w14:textId="77777777"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D982F" w14:textId="77777777"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14:paraId="13D407DD" w14:textId="77777777"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14:paraId="04382667" w14:textId="77777777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3C754" w14:textId="77777777"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29332" w14:textId="77777777"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3D5A90C" w14:textId="77777777"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16C320EE" w14:textId="77777777"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6D30FB2" w14:textId="77777777"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7A0DF335" w14:textId="77777777"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800" w14:paraId="5FA776F0" w14:textId="77777777" w:rsidTr="00C022B9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7925F17D" w14:textId="77777777" w:rsidR="00D93800" w:rsidRDefault="00D93800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14:paraId="3FAE51D4" w14:textId="77777777" w:rsidR="00D0792C" w:rsidRPr="008C07D4" w:rsidRDefault="00D93800" w:rsidP="00D0792C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8610F4" w14:textId="77777777" w:rsidR="00D93800" w:rsidRPr="008C07D4" w:rsidRDefault="00D93800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51970" w14:textId="77777777" w:rsidR="00D93800" w:rsidRPr="00376B1E" w:rsidRDefault="00D93800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DAB63" w14:textId="009159DA" w:rsidR="00D93800" w:rsidRPr="00376B1E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</w:t>
            </w:r>
            <w:r w:rsidR="00D93800">
              <w:rPr>
                <w:rFonts w:hint="eastAsia"/>
                <w:b/>
                <w:sz w:val="16"/>
                <w:szCs w:val="16"/>
              </w:rPr>
              <w:t>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CD4DCAB" w14:textId="77777777" w:rsidR="00D93800" w:rsidRPr="00376B1E" w:rsidRDefault="00D93800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D224E95" w14:textId="77777777" w:rsidR="00D93800" w:rsidRPr="00376B1E" w:rsidRDefault="00D93800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082D8864" w14:textId="77777777" w:rsidR="00D93800" w:rsidRDefault="00D93800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14:paraId="55D62B22" w14:textId="77777777" w:rsidR="00D93800" w:rsidRPr="00EF7936" w:rsidRDefault="00D93800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(전 라운드 참가 예정팀은</w:t>
            </w:r>
          </w:p>
          <w:p w14:paraId="1441AA25" w14:textId="77777777"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14:paraId="36290B68" w14:textId="77777777"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800" w14:paraId="109A0A72" w14:textId="77777777" w:rsidTr="00C022B9">
        <w:trPr>
          <w:trHeight w:val="70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368AAD14" w14:textId="77777777" w:rsidR="00D93800" w:rsidRPr="00376B1E" w:rsidRDefault="00D93800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EB495" w14:textId="77777777" w:rsidR="00D93800" w:rsidRDefault="00D93800" w:rsidP="008C07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26337" w14:textId="77777777" w:rsidR="00D93800" w:rsidRDefault="00D93800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3800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4F978" w14:textId="5B30A446" w:rsidR="00D93800" w:rsidRDefault="00D93800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1F664F"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4033052" w14:textId="77777777" w:rsidR="00D93800" w:rsidRDefault="00D93800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19619312" w14:textId="77777777" w:rsidR="00D93800" w:rsidRPr="00376B1E" w:rsidRDefault="00D93800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F53D5A2" w14:textId="77777777" w:rsidR="00D93800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14:paraId="5E377540" w14:textId="77777777"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14:paraId="3AE81B46" w14:textId="77777777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008F6400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C0A67" w14:textId="77777777"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7BFF3" w14:textId="77777777"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BAAE6" w14:textId="486CFFFB" w:rsidR="003B2CFF" w:rsidRPr="00376B1E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  <w:r w:rsidR="003B2CFF">
              <w:rPr>
                <w:rFonts w:hint="eastAsia"/>
                <w:b/>
                <w:sz w:val="16"/>
                <w:szCs w:val="16"/>
              </w:rPr>
              <w:t>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7D82501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A105D1F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0D14C39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14:paraId="3865F801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14:paraId="396A45DE" w14:textId="77777777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756B2F42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0E738" w14:textId="77777777"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32D14" w14:textId="77777777"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53B06" w14:textId="0E4947DC" w:rsidR="003B2CFF" w:rsidRPr="00376B1E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  <w:r w:rsidR="003B2CFF">
              <w:rPr>
                <w:rFonts w:hint="eastAsia"/>
                <w:b/>
                <w:sz w:val="16"/>
                <w:szCs w:val="16"/>
              </w:rPr>
              <w:t>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4461816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40170C10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F369642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14:paraId="7C2F30A6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14:paraId="545C4E71" w14:textId="77777777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3D072F57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FE057" w14:textId="77777777"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E4B3D" w14:textId="77777777"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930A3" w14:textId="0B84BEAE" w:rsidR="003B2CFF" w:rsidRPr="00376B1E" w:rsidRDefault="003B2CF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</w:t>
            </w:r>
            <w:r w:rsidR="001F664F"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rFonts w:hint="eastAsia"/>
                <w:b/>
                <w:sz w:val="16"/>
                <w:szCs w:val="16"/>
              </w:rPr>
              <w:t>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02BB003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170C31EB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9E3BB25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14:paraId="408F4BD0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14:paraId="563A14AA" w14:textId="77777777" w:rsidTr="00191B16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A23C2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ABA17" w14:textId="77777777" w:rsidR="003B2CFF" w:rsidRPr="003B2178" w:rsidRDefault="003B2CFF" w:rsidP="001F664F">
            <w:pPr>
              <w:spacing w:line="180" w:lineRule="auto"/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204DD" w14:textId="77777777"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1332D" w14:textId="06B8D245" w:rsidR="003B2CFF" w:rsidRPr="003B2178" w:rsidRDefault="003B2CFF" w:rsidP="009D676A">
            <w:pPr>
              <w:jc w:val="right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</w:t>
            </w:r>
            <w:r w:rsidR="001F664F">
              <w:rPr>
                <w:rFonts w:hint="eastAsia"/>
                <w:b/>
                <w:sz w:val="16"/>
                <w:szCs w:val="16"/>
              </w:rPr>
              <w:t>5</w:t>
            </w:r>
            <w:r w:rsidRPr="003B2178">
              <w:rPr>
                <w:rFonts w:hint="eastAsia"/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1D53B96" w14:textId="77777777"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C5BC37B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767254B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5B0E7F64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F664F" w14:paraId="1D7A2B50" w14:textId="77777777" w:rsidTr="00596A69">
        <w:trPr>
          <w:trHeight w:val="278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0D37A8D5" w14:textId="77777777" w:rsidR="001F664F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</w:p>
          <w:p w14:paraId="2B54BC83" w14:textId="77777777" w:rsidR="001F664F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0ABDA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C83A" w14:textId="4554337B" w:rsidR="001F664F" w:rsidRPr="00376B1E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4D720A0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C0B85DF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11B9D7E" w14:textId="77777777" w:rsidR="001F664F" w:rsidRPr="00EF7936" w:rsidRDefault="001F664F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5D0AD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357E3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33DF6D8B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F664F" w14:paraId="7801F9F4" w14:textId="77777777" w:rsidTr="00596A69">
        <w:trPr>
          <w:trHeight w:val="278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72DC7047" w14:textId="77777777" w:rsidR="001F664F" w:rsidRDefault="001F664F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C5A4B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0A484" w14:textId="3E5EAB75" w:rsidR="001F664F" w:rsidRPr="00376B1E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AA461C6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6F47D2A7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16935D3" w14:textId="77777777" w:rsidR="001F664F" w:rsidRPr="00EF7936" w:rsidRDefault="001F664F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29B86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51C2E" w14:textId="77777777" w:rsidR="001F664F" w:rsidRPr="00FA3033" w:rsidRDefault="001F664F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6626C289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F664F" w14:paraId="00670A88" w14:textId="77777777" w:rsidTr="00596A69">
        <w:trPr>
          <w:trHeight w:val="278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B00B5" w14:textId="77777777" w:rsidR="001F664F" w:rsidRDefault="001F664F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6E7FC" w14:textId="33D09E2B" w:rsidR="001F664F" w:rsidRDefault="001F664F" w:rsidP="00191B16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8C48" w14:textId="2E7EEE19" w:rsidR="001F664F" w:rsidRDefault="001F664F" w:rsidP="009D676A">
            <w:pPr>
              <w:jc w:val="right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2A888E9" w14:textId="2F310EA7" w:rsidR="001F664F" w:rsidRDefault="001F664F" w:rsidP="00191B16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6993BEB" w14:textId="77777777" w:rsidR="001F664F" w:rsidRPr="00376B1E" w:rsidRDefault="001F664F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F9C8814" w14:textId="33AF41BA" w:rsidR="001F664F" w:rsidRPr="00EF7936" w:rsidRDefault="001F664F" w:rsidP="00191B16">
            <w:pPr>
              <w:jc w:val="center"/>
              <w:rPr>
                <w:rFonts w:hint="eastAsia"/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D3BB6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883CB" w14:textId="2FFB8199" w:rsidR="001F664F" w:rsidRDefault="001F664F" w:rsidP="00191B16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3734D1F2" w14:textId="77777777" w:rsidR="001F664F" w:rsidRPr="00FA3033" w:rsidRDefault="001F664F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5E89FCAA" w14:textId="77777777" w:rsidTr="00191B16">
        <w:trPr>
          <w:trHeight w:val="278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7EDEECF7" w14:textId="07674510" w:rsidR="00191B16" w:rsidRDefault="009D676A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이스포츠</w:t>
            </w:r>
            <w:proofErr w:type="spellEnd"/>
          </w:p>
          <w:p w14:paraId="4935AC27" w14:textId="0532721E" w:rsidR="00191B16" w:rsidRPr="00376B1E" w:rsidRDefault="009D676A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Esports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A27B7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25F44" w14:textId="4D3DDD70" w:rsidR="00191B16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  <w:r w:rsidR="00191B1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vMerge w:val="restart"/>
            <w:tcBorders>
              <w:top w:val="dotted" w:sz="4" w:space="0" w:color="auto"/>
              <w:left w:val="dotted" w:sz="4" w:space="0" w:color="auto"/>
              <w:right w:val="thickThinSmallGap" w:sz="12" w:space="0" w:color="auto"/>
            </w:tcBorders>
            <w:vAlign w:val="center"/>
          </w:tcPr>
          <w:p w14:paraId="2FBD67A1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vMerge w:val="restart"/>
            <w:tcBorders>
              <w:top w:val="nil"/>
              <w:left w:val="thickThinSmallGap" w:sz="12" w:space="0" w:color="auto"/>
              <w:right w:val="thinThickSmallGap" w:sz="12" w:space="0" w:color="000000" w:themeColor="text1"/>
            </w:tcBorders>
          </w:tcPr>
          <w:p w14:paraId="103D609C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1DB00156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010B8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E1977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2923D408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6CDFF573" w14:textId="77777777" w:rsidTr="00D0792C">
        <w:trPr>
          <w:trHeight w:val="277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EE3B7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2DB24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DD110" w14:textId="474BFC2A" w:rsidR="00191B16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  <w:r w:rsidR="00191B16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ACA3C9C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4B8418CB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5B801B5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64E0E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D25A3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10E99AAF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213FD8AD" w14:textId="77777777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840B9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83869" w14:textId="77777777" w:rsidR="00191B16" w:rsidRDefault="00191B16" w:rsidP="001F664F">
            <w:pPr>
              <w:spacing w:line="18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  <w:p w14:paraId="1137F478" w14:textId="415F6426" w:rsidR="001F664F" w:rsidRPr="001F664F" w:rsidRDefault="001F664F" w:rsidP="001F664F">
            <w:pPr>
              <w:spacing w:line="180" w:lineRule="auto"/>
              <w:jc w:val="center"/>
              <w:rPr>
                <w:rFonts w:hint="eastAsia"/>
                <w:bCs/>
                <w:sz w:val="16"/>
                <w:szCs w:val="16"/>
              </w:rPr>
            </w:pPr>
            <w:r w:rsidRPr="001F664F">
              <w:rPr>
                <w:rFonts w:hint="eastAsia"/>
                <w:bCs/>
                <w:sz w:val="16"/>
                <w:szCs w:val="16"/>
              </w:rPr>
              <w:t>(</w:t>
            </w:r>
            <w:proofErr w:type="spellStart"/>
            <w:r w:rsidRPr="001F664F">
              <w:rPr>
                <w:rFonts w:hint="eastAsia"/>
                <w:bCs/>
                <w:sz w:val="16"/>
                <w:szCs w:val="16"/>
              </w:rPr>
              <w:t>직계존비속</w:t>
            </w:r>
            <w:proofErr w:type="spellEnd"/>
            <w:r w:rsidRPr="001F664F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A4B5A" w14:textId="0ED5BE93" w:rsidR="00191B16" w:rsidRPr="00376B1E" w:rsidRDefault="009D676A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F664F">
              <w:rPr>
                <w:rFonts w:hint="eastAsia"/>
                <w:b/>
                <w:sz w:val="16"/>
                <w:szCs w:val="16"/>
              </w:rPr>
              <w:t>5</w:t>
            </w:r>
            <w:r w:rsidR="00191B16">
              <w:rPr>
                <w:rFonts w:hint="eastAsia"/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2199888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0AFD754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888A611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7B762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3294E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34F4752C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1B16" w14:paraId="50309790" w14:textId="77777777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8277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E9FB4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17AF4" w14:textId="54356143" w:rsidR="00191B16" w:rsidRPr="00376B1E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1F664F"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rFonts w:hint="eastAsia"/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2D6D62F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06E3802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0B7F8B0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C6254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4F860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461935C5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1B16" w14:paraId="4A8235B1" w14:textId="77777777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733356B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1392776F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74FCA5C7" w14:textId="3F0784C5" w:rsidR="00191B16" w:rsidRPr="00376B1E" w:rsidRDefault="001F664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  <w:r w:rsidR="00191B16">
              <w:rPr>
                <w:rFonts w:hint="eastAsia"/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B70B5F0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4E00685E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14:paraId="00B0B020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14:paraId="1561642A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14:paraId="544C5D00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14:paraId="1098A1C1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0529335" w14:textId="77777777" w:rsidR="0029532C" w:rsidRPr="009103E6" w:rsidRDefault="0029532C" w:rsidP="00B13782">
      <w:pPr>
        <w:jc w:val="center"/>
        <w:rPr>
          <w:b/>
          <w:sz w:val="4"/>
          <w:szCs w:val="4"/>
        </w:rPr>
      </w:pPr>
    </w:p>
    <w:p w14:paraId="7AE60BCD" w14:textId="77777777" w:rsidR="00FA3033" w:rsidRPr="00FA3033" w:rsidRDefault="00FA3033" w:rsidP="000E0C33">
      <w:pPr>
        <w:jc w:val="right"/>
        <w:rPr>
          <w:b/>
          <w:sz w:val="4"/>
          <w:szCs w:val="4"/>
        </w:rPr>
      </w:pPr>
    </w:p>
    <w:p w14:paraId="665FB67A" w14:textId="77777777"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14:paraId="00E84A0E" w14:textId="77777777"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14:paraId="6A6DA57E" w14:textId="77777777"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lastRenderedPageBreak/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14:paraId="2B3EB460" w14:textId="77777777" w:rsidTr="00416032">
        <w:trPr>
          <w:jc w:val="center"/>
        </w:trPr>
        <w:tc>
          <w:tcPr>
            <w:tcW w:w="10641" w:type="dxa"/>
          </w:tcPr>
          <w:p w14:paraId="0B72CBA3" w14:textId="77777777" w:rsidR="003B2CFF" w:rsidRPr="00EA1088" w:rsidRDefault="00D74108" w:rsidP="003B2CFF">
            <w:pPr>
              <w:ind w:left="480" w:hangingChars="300" w:hanging="480"/>
              <w:jc w:val="left"/>
              <w:rPr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공인 팀 신청 자격은 모터스포츠에 공헌하는 사업목적을 갖는 법인 또는 KARA가 인정한 임의단체로 공인 경기에 참가할 계획을 </w:t>
            </w:r>
            <w:r w:rsidR="003B2CFF" w:rsidRPr="00EA1088">
              <w:rPr>
                <w:rFonts w:hint="eastAsia"/>
                <w:b/>
                <w:color w:val="FF0000"/>
                <w:sz w:val="16"/>
                <w:szCs w:val="16"/>
              </w:rPr>
              <w:t>가지며</w:t>
            </w:r>
          </w:p>
          <w:p w14:paraId="4DFAEAA1" w14:textId="77777777" w:rsidR="00D74108" w:rsidRPr="00EA1088" w:rsidRDefault="00D74108" w:rsidP="003B2CFF">
            <w:pPr>
              <w:ind w:leftChars="100" w:left="520" w:hangingChars="200" w:hanging="320"/>
              <w:jc w:val="left"/>
              <w:rPr>
                <w:b/>
                <w:color w:val="FF0000"/>
                <w:sz w:val="16"/>
                <w:szCs w:val="16"/>
              </w:rPr>
            </w:pP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자동차 경기의 제반 규칙에 정통한 자가 KARA의 </w:t>
            </w:r>
            <w:r w:rsidR="00591B54" w:rsidRPr="00EA1088">
              <w:rPr>
                <w:rFonts w:hint="eastAsia"/>
                <w:b/>
                <w:color w:val="FF0000"/>
                <w:sz w:val="16"/>
                <w:szCs w:val="16"/>
              </w:rPr>
              <w:t>라이선스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회원으로 최소한 </w:t>
            </w:r>
            <w:r w:rsidR="00591B54" w:rsidRPr="00EA1088">
              <w:rPr>
                <w:b/>
                <w:color w:val="FF0000"/>
                <w:sz w:val="16"/>
                <w:szCs w:val="16"/>
              </w:rPr>
              <w:t>1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>명</w:t>
            </w:r>
            <w:r w:rsidR="00ED3204"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>이상 가입되어 있어야 합니다.</w:t>
            </w:r>
          </w:p>
          <w:p w14:paraId="2E080818" w14:textId="729A3B93" w:rsidR="00AC0C12" w:rsidRPr="001E60F4" w:rsidRDefault="00D74108" w:rsidP="00D74108">
            <w:pPr>
              <w:ind w:left="160" w:hangingChars="100" w:hanging="160"/>
              <w:jc w:val="left"/>
              <w:rPr>
                <w:rFonts w:eastAsiaTheme="minorHAnsi"/>
                <w:bCs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  <w:r w:rsidR="00D0792C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>(</w:t>
            </w:r>
            <w:r w:rsidR="00D0792C" w:rsidRPr="001E60F4">
              <w:rPr>
                <w:rFonts w:eastAsiaTheme="minorHAnsi" w:hint="eastAsia"/>
                <w:bCs/>
                <w:color w:val="0070C0"/>
                <w:sz w:val="16"/>
                <w:szCs w:val="16"/>
              </w:rPr>
              <w:t xml:space="preserve">메일접수 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 xml:space="preserve">: </w:t>
            </w:r>
            <w:r w:rsidR="009D676A" w:rsidRPr="009D676A">
              <w:rPr>
                <w:rFonts w:eastAsiaTheme="minorHAnsi"/>
                <w:bCs/>
                <w:color w:val="0070C0"/>
                <w:sz w:val="16"/>
                <w:szCs w:val="16"/>
              </w:rPr>
              <w:t>nojuwang@kara.or.kr)</w:t>
            </w:r>
          </w:p>
          <w:p w14:paraId="052B3FE3" w14:textId="77777777"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14:paraId="673E9FA9" w14:textId="77777777"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14:paraId="687FF913" w14:textId="77777777"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14:paraId="10833036" w14:textId="77777777"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14:paraId="13DD4716" w14:textId="77777777"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14:paraId="2AFCC4B3" w14:textId="77777777"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불참할 때</w:t>
            </w:r>
          </w:p>
          <w:p w14:paraId="3E12D939" w14:textId="77777777"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14:paraId="74244382" w14:textId="77777777"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팀의 경우 5년 이상, 단기등록팀의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14:paraId="2E3ED055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단기등록팀과 연간등록팀</w:t>
            </w:r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갱신비를 내지 않으면 자동으로 공인 팀 자격이 상실됩니다.</w:t>
            </w:r>
          </w:p>
          <w:p w14:paraId="3ACB1B54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14:paraId="1CE4462D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14:paraId="7C64EBF5" w14:textId="77777777"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14:paraId="46BD1E60" w14:textId="77777777"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14:paraId="604312D4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14:paraId="08363393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14:paraId="226538BD" w14:textId="77777777"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>영구등록팀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에 한하여 국내 선수 라이선스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B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이하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유자격자 추천,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 xml:space="preserve">단기등록팀에 한하여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>국내 선수 라이선스 C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이하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유자격자를 추천할 수 있습니다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(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단,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드래그 및 </w:t>
            </w:r>
            <w:proofErr w:type="spellStart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드리프트</w:t>
            </w:r>
            <w:proofErr w:type="spellEnd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선수 라이선스는 추천대상에서 제외됩니다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).</w:t>
            </w:r>
          </w:p>
          <w:p w14:paraId="203E7631" w14:textId="77777777"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1421CF">
              <w:rPr>
                <w:rFonts w:eastAsiaTheme="minorHAnsi"/>
                <w:b/>
                <w:color w:val="FF0000"/>
                <w:sz w:val="16"/>
                <w:szCs w:val="16"/>
              </w:rPr>
              <w:t>-</w:t>
            </w:r>
            <w:r w:rsidRPr="001421CF">
              <w:rPr>
                <w:rFonts w:eastAsiaTheme="minorHAnsi"/>
                <w:b/>
                <w:color w:val="FF0000"/>
                <w:sz w:val="14"/>
                <w:szCs w:val="14"/>
              </w:rPr>
              <w:t xml:space="preserve">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팀 추천에 의해 라이선스 발급된 선수가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1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 이내에 경기 운영능력 부족으로 중대사고의 원인을 제공하여 페널티를 받은 경우</w:t>
            </w:r>
          </w:p>
          <w:p w14:paraId="1748ECE0" w14:textId="77777777"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해당 팀은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년간 추천 권리를 행사할 수 없습니다.</w:t>
            </w:r>
          </w:p>
          <w:p w14:paraId="63B41441" w14:textId="77777777"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r w:rsidRPr="001E60F4">
              <w:rPr>
                <w:rFonts w:asciiTheme="minorEastAsia" w:hAnsiTheme="minorEastAsia"/>
                <w:b/>
                <w:sz w:val="16"/>
                <w:szCs w:val="16"/>
              </w:rPr>
              <w:t>http://info.kara.or.kr/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14:paraId="0E79FB60" w14:textId="77777777"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 후부터 그 자격이 인정됩니다.</w:t>
            </w:r>
          </w:p>
          <w:p w14:paraId="78AD4BB7" w14:textId="77777777"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단기등록팀과 연간등록팀</w:t>
            </w:r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14:paraId="1F9A9B52" w14:textId="77777777"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14:paraId="09456778" w14:textId="77777777"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14:paraId="5F1FC893" w14:textId="77777777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14:paraId="469F0F6E" w14:textId="77777777"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tr w:rsidR="00340334" w14:paraId="374F32F4" w14:textId="77777777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14:paraId="615E9288" w14:textId="77777777"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14:paraId="0428512A" w14:textId="38D0A5A4" w:rsidR="000B434B" w:rsidRPr="000B434B" w:rsidRDefault="0032671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 w:rsidR="001F664F">
              <w:rPr>
                <w:rFonts w:hint="eastAsia"/>
                <w:b/>
                <w:sz w:val="18"/>
                <w:szCs w:val="18"/>
              </w:rPr>
              <w:t>5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14:paraId="19BE5F00" w14:textId="77777777"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팀 대표자 :          (인)</w:t>
            </w:r>
          </w:p>
        </w:tc>
      </w:tr>
    </w:tbl>
    <w:p w14:paraId="74629E11" w14:textId="77777777" w:rsidR="00F75A1A" w:rsidRDefault="00F75A1A" w:rsidP="005E1C75">
      <w:pPr>
        <w:jc w:val="left"/>
        <w:rPr>
          <w:b/>
          <w:sz w:val="10"/>
          <w:szCs w:val="10"/>
        </w:rPr>
      </w:pPr>
    </w:p>
    <w:p w14:paraId="0656F3CE" w14:textId="77777777"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182"/>
        <w:gridCol w:w="1182"/>
        <w:gridCol w:w="1183"/>
        <w:gridCol w:w="3547"/>
      </w:tblGrid>
      <w:tr w:rsidR="000B434B" w14:paraId="61FDD361" w14:textId="77777777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14:paraId="50D3E29A" w14:textId="77777777"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14:paraId="6BA913B2" w14:textId="77777777"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14:paraId="50658721" w14:textId="77777777"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14:paraId="6A959BB6" w14:textId="77777777" w:rsidTr="001421CF">
        <w:trPr>
          <w:trHeight w:val="1471"/>
          <w:jc w:val="center"/>
        </w:trPr>
        <w:tc>
          <w:tcPr>
            <w:tcW w:w="3547" w:type="dxa"/>
            <w:vAlign w:val="center"/>
          </w:tcPr>
          <w:p w14:paraId="61A31AA2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4941B65B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8FDA469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14:paraId="35994ACE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14:paraId="54D781A6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883903A" w14:textId="77777777" w:rsidR="00D42D3D" w:rsidRDefault="00D42D3D" w:rsidP="005E1C75">
      <w:pPr>
        <w:jc w:val="left"/>
        <w:rPr>
          <w:b/>
          <w:sz w:val="4"/>
          <w:szCs w:val="4"/>
        </w:rPr>
      </w:pPr>
    </w:p>
    <w:p w14:paraId="3A40C541" w14:textId="77777777"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14:paraId="7567A447" w14:textId="7777777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14:paraId="61DC33B1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7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14:paraId="57B7E86A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14:paraId="455BFF8D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14:paraId="08F10749" w14:textId="7777777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14:paraId="241632C1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8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14:paraId="02A5CC71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</w:t>
            </w:r>
            <w:proofErr w:type="spellStart"/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마른내로</w:t>
            </w:r>
            <w:proofErr w:type="spellEnd"/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</w:t>
            </w:r>
            <w:r w:rsidR="00D93800">
              <w:rPr>
                <w:b/>
                <w:color w:val="7F7F7F" w:themeColor="text1" w:themeTint="80"/>
                <w:sz w:val="14"/>
                <w:szCs w:val="14"/>
              </w:rPr>
              <w:t xml:space="preserve">156 </w:t>
            </w:r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광희빌딩별관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14:paraId="2DA0B29D" w14:textId="77777777"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14:paraId="21B12242" w14:textId="77777777"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F8364D">
      <w:headerReference w:type="default" r:id="rId9"/>
      <w:footerReference w:type="default" r:id="rId10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CD89" w14:textId="77777777" w:rsidR="00801257" w:rsidRDefault="00801257" w:rsidP="00437E25">
      <w:r>
        <w:separator/>
      </w:r>
    </w:p>
  </w:endnote>
  <w:endnote w:type="continuationSeparator" w:id="0">
    <w:p w14:paraId="5AE8A586" w14:textId="77777777" w:rsidR="00801257" w:rsidRDefault="00801257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B692" w14:textId="77777777" w:rsidR="00340334" w:rsidRDefault="00000000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="00582447"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="00582447" w:rsidRPr="00340334">
          <w:rPr>
            <w:sz w:val="10"/>
            <w:szCs w:val="10"/>
          </w:rPr>
          <w:fldChar w:fldCharType="separate"/>
        </w:r>
        <w:r w:rsidR="0032671B" w:rsidRPr="0032671B">
          <w:rPr>
            <w:noProof/>
            <w:sz w:val="10"/>
            <w:szCs w:val="10"/>
            <w:lang w:val="ko-KR"/>
          </w:rPr>
          <w:t>1</w:t>
        </w:r>
        <w:r w:rsidR="00582447"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 wp14:anchorId="299611AB" wp14:editId="7D3090B4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6BE0" w14:textId="77777777" w:rsidR="00801257" w:rsidRDefault="00801257" w:rsidP="00437E25">
      <w:r>
        <w:separator/>
      </w:r>
    </w:p>
  </w:footnote>
  <w:footnote w:type="continuationSeparator" w:id="0">
    <w:p w14:paraId="5F5581B0" w14:textId="77777777" w:rsidR="00801257" w:rsidRDefault="00801257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C64A" w14:textId="77777777"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 wp14:anchorId="78F48E7E" wp14:editId="590B8264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1004CB"/>
    <w:rsid w:val="0010189E"/>
    <w:rsid w:val="00106167"/>
    <w:rsid w:val="001348B2"/>
    <w:rsid w:val="001421CF"/>
    <w:rsid w:val="00176BC8"/>
    <w:rsid w:val="00180696"/>
    <w:rsid w:val="00191B16"/>
    <w:rsid w:val="001930D0"/>
    <w:rsid w:val="001C18F6"/>
    <w:rsid w:val="001C1A9F"/>
    <w:rsid w:val="001C1B22"/>
    <w:rsid w:val="001D1508"/>
    <w:rsid w:val="001E60F4"/>
    <w:rsid w:val="001F664F"/>
    <w:rsid w:val="0020330E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2671B"/>
    <w:rsid w:val="00335315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1286"/>
    <w:rsid w:val="005641AD"/>
    <w:rsid w:val="00582447"/>
    <w:rsid w:val="00591B54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D79B0"/>
    <w:rsid w:val="006E2557"/>
    <w:rsid w:val="006E6B14"/>
    <w:rsid w:val="006F2A8E"/>
    <w:rsid w:val="00737047"/>
    <w:rsid w:val="00746373"/>
    <w:rsid w:val="00754C0B"/>
    <w:rsid w:val="007565FC"/>
    <w:rsid w:val="00774022"/>
    <w:rsid w:val="00781B6E"/>
    <w:rsid w:val="00797D08"/>
    <w:rsid w:val="007A7C2A"/>
    <w:rsid w:val="007C2CF4"/>
    <w:rsid w:val="007F2617"/>
    <w:rsid w:val="00801257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80077"/>
    <w:rsid w:val="009D676A"/>
    <w:rsid w:val="009E7CB4"/>
    <w:rsid w:val="009F1B0F"/>
    <w:rsid w:val="009F324E"/>
    <w:rsid w:val="00A02627"/>
    <w:rsid w:val="00A1405A"/>
    <w:rsid w:val="00A335AD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0FF0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D64BE"/>
    <w:rsid w:val="00CE0F1D"/>
    <w:rsid w:val="00CE3B03"/>
    <w:rsid w:val="00CF3EED"/>
    <w:rsid w:val="00CF650A"/>
    <w:rsid w:val="00D02CF6"/>
    <w:rsid w:val="00D0792C"/>
    <w:rsid w:val="00D24E34"/>
    <w:rsid w:val="00D42D3D"/>
    <w:rsid w:val="00D67371"/>
    <w:rsid w:val="00D74108"/>
    <w:rsid w:val="00D748A4"/>
    <w:rsid w:val="00D84EA3"/>
    <w:rsid w:val="00D93800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84042"/>
    <w:rsid w:val="00E92191"/>
    <w:rsid w:val="00EA1088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76F4F"/>
    <w:rsid w:val="00F81B24"/>
    <w:rsid w:val="00F8364D"/>
    <w:rsid w:val="00F83F40"/>
    <w:rsid w:val="00F84304"/>
    <w:rsid w:val="00F92E7E"/>
    <w:rsid w:val="00FA09FC"/>
    <w:rsid w:val="00FA212A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46891"/>
  <w15:docId w15:val="{2A1EE02A-B237-4078-B167-84E0A4AF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21C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a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E8E9-F7F3-458C-8106-33DF5F0D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스포츠사업팀</cp:lastModifiedBy>
  <cp:revision>4</cp:revision>
  <cp:lastPrinted>2017-03-24T03:54:00Z</cp:lastPrinted>
  <dcterms:created xsi:type="dcterms:W3CDTF">2024-02-20T06:47:00Z</dcterms:created>
  <dcterms:modified xsi:type="dcterms:W3CDTF">2024-12-16T02:16:00Z</dcterms:modified>
</cp:coreProperties>
</file>